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FBF3" w14:textId="77777777" w:rsidR="004C2182" w:rsidRPr="00907F6A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  <w:bookmarkStart w:id="0" w:name="_GoBack"/>
      <w:bookmarkEnd w:id="0"/>
      <w:r w:rsidRPr="00907F6A">
        <w:rPr>
          <w:rFonts w:ascii="Tahoma" w:hAnsi="Tahoma" w:cs="Tahoma"/>
          <w:color w:val="444B4D"/>
          <w:sz w:val="24"/>
          <w:szCs w:val="24"/>
        </w:rPr>
        <w:t>AGENDA</w:t>
      </w:r>
      <w:r w:rsidRPr="00907F6A">
        <w:rPr>
          <w:rFonts w:ascii="Tahoma" w:hAnsi="Tahoma" w:cs="Tahoma"/>
          <w:color w:val="444B4D"/>
          <w:spacing w:val="2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FOR</w:t>
      </w:r>
      <w:r w:rsidRPr="00907F6A">
        <w:rPr>
          <w:rFonts w:ascii="Tahoma" w:hAnsi="Tahoma" w:cs="Tahoma"/>
          <w:color w:val="444B4D"/>
          <w:spacing w:val="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MEETING </w:t>
      </w:r>
    </w:p>
    <w:p w14:paraId="50B3132E" w14:textId="1AC38237" w:rsidR="00603DB8" w:rsidRPr="00907F6A" w:rsidRDefault="005D5E12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>Monday December 9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</w:t>
      </w:r>
      <w:r w:rsidR="008C68C4" w:rsidRPr="00907F6A">
        <w:rPr>
          <w:rFonts w:ascii="Tahoma" w:hAnsi="Tahoma" w:cs="Tahoma"/>
          <w:color w:val="444B4D"/>
          <w:sz w:val="24"/>
          <w:szCs w:val="24"/>
        </w:rPr>
        <w:t xml:space="preserve"> 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2019</w:t>
      </w:r>
    </w:p>
    <w:p w14:paraId="6FC096F0" w14:textId="77777777" w:rsidR="004C2182" w:rsidRPr="00907F6A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JEFFERSON</w:t>
      </w:r>
      <w:r w:rsidRPr="00907F6A">
        <w:rPr>
          <w:rFonts w:ascii="Tahoma" w:hAnsi="Tahoma" w:cs="Tahoma"/>
          <w:color w:val="444B4D"/>
          <w:spacing w:val="3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COUNTY</w:t>
      </w:r>
      <w:r w:rsidRPr="00907F6A">
        <w:rPr>
          <w:rFonts w:ascii="Tahoma" w:hAnsi="Tahoma" w:cs="Tahoma"/>
          <w:color w:val="444B4D"/>
          <w:spacing w:val="1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COURTHOUSE </w:t>
      </w:r>
    </w:p>
    <w:p w14:paraId="00F39ED0" w14:textId="4A6B6701" w:rsidR="00603DB8" w:rsidRPr="00907F6A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101</w:t>
      </w:r>
      <w:r w:rsidRPr="00907F6A">
        <w:rPr>
          <w:rFonts w:ascii="Tahoma" w:hAnsi="Tahoma" w:cs="Tahoma"/>
          <w:color w:val="444B4D"/>
          <w:spacing w:val="-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W.</w:t>
      </w:r>
      <w:r w:rsidRPr="00907F6A">
        <w:rPr>
          <w:rFonts w:ascii="Tahoma" w:hAnsi="Tahoma" w:cs="Tahoma"/>
          <w:color w:val="444B4D"/>
          <w:spacing w:val="-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BARRAQUE</w:t>
      </w:r>
    </w:p>
    <w:p w14:paraId="1A406D75" w14:textId="77777777" w:rsidR="00EB206F" w:rsidRPr="00907F6A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PINE</w:t>
      </w:r>
      <w:r w:rsidRPr="00907F6A">
        <w:rPr>
          <w:rFonts w:ascii="Tahoma" w:hAnsi="Tahoma" w:cs="Tahoma"/>
          <w:color w:val="444B4D"/>
          <w:spacing w:val="7"/>
          <w:sz w:val="24"/>
          <w:szCs w:val="24"/>
        </w:rPr>
        <w:t xml:space="preserve"> </w:t>
      </w:r>
      <w:r w:rsidR="00EB206F" w:rsidRPr="00907F6A">
        <w:rPr>
          <w:rFonts w:ascii="Tahoma" w:hAnsi="Tahoma" w:cs="Tahoma"/>
          <w:color w:val="444B4D"/>
          <w:sz w:val="24"/>
          <w:szCs w:val="24"/>
        </w:rPr>
        <w:t>BLUFF, AR</w:t>
      </w:r>
    </w:p>
    <w:p w14:paraId="1D202F89" w14:textId="34B3DE1F" w:rsidR="00603DB8" w:rsidRPr="00907F6A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TIME</w:t>
      </w:r>
      <w:r w:rsidRPr="00907F6A">
        <w:rPr>
          <w:rFonts w:ascii="Tahoma" w:hAnsi="Tahoma" w:cs="Tahoma"/>
          <w:color w:val="444B4D"/>
          <w:spacing w:val="3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5:30P.M.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58DC0F5B" w:rsidR="00C45596" w:rsidRPr="00907F6A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color w:val="444B4D"/>
          <w:spacing w:val="-37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  <w:r w:rsidRPr="00907F6A">
        <w:rPr>
          <w:rFonts w:ascii="Tahoma" w:hAnsi="Tahoma" w:cs="Tahoma"/>
          <w:color w:val="444B4D"/>
          <w:spacing w:val="-36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TO</w:t>
      </w:r>
      <w:r w:rsidRPr="00907F6A">
        <w:rPr>
          <w:rFonts w:ascii="Tahoma" w:hAnsi="Tahoma" w:cs="Tahoma"/>
          <w:color w:val="444B4D"/>
          <w:spacing w:val="-39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ORDER,</w:t>
      </w:r>
      <w:r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 </w:t>
      </w:r>
      <w:r w:rsidR="00C45596"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PRAYER , 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PLEDGE</w:t>
      </w:r>
      <w:r w:rsidRPr="00907F6A">
        <w:rPr>
          <w:rFonts w:ascii="Tahoma" w:hAnsi="Tahoma" w:cs="Tahoma"/>
          <w:color w:val="444B4D"/>
          <w:spacing w:val="-27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35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ALLEGIANCE</w:t>
      </w:r>
      <w:r w:rsidRPr="00907F6A">
        <w:rPr>
          <w:rFonts w:ascii="Tahoma" w:hAnsi="Tahoma" w:cs="Tahoma"/>
          <w:color w:val="444B4D"/>
          <w:spacing w:val="-23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37"/>
          <w:w w:val="105"/>
          <w:sz w:val="24"/>
          <w:szCs w:val="24"/>
        </w:rPr>
        <w:t xml:space="preserve"> </w:t>
      </w:r>
    </w:p>
    <w:p w14:paraId="2A9C2D1D" w14:textId="5D54AB1D" w:rsidR="00603DB8" w:rsidRPr="00907F6A" w:rsidRDefault="00B66F99" w:rsidP="00C45596">
      <w:pPr>
        <w:pStyle w:val="ListParagraph"/>
        <w:tabs>
          <w:tab w:val="left" w:pos="842"/>
        </w:tabs>
        <w:ind w:left="85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ROLL</w:t>
      </w:r>
      <w:r w:rsidRPr="00907F6A">
        <w:rPr>
          <w:rFonts w:ascii="Tahoma" w:hAnsi="Tahoma" w:cs="Tahoma"/>
          <w:color w:val="444B4D"/>
          <w:spacing w:val="-32"/>
          <w:w w:val="105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</w:p>
    <w:p w14:paraId="447B812F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5117C522" w14:textId="616D88C5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1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5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1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1"/>
          <w:sz w:val="24"/>
          <w:szCs w:val="24"/>
        </w:rPr>
        <w:t>MINUT</w:t>
      </w:r>
      <w:r w:rsidRPr="00907F6A">
        <w:rPr>
          <w:rFonts w:ascii="Tahoma" w:hAnsi="Tahoma" w:cs="Tahoma"/>
          <w:color w:val="5D6466"/>
          <w:spacing w:val="1"/>
          <w:sz w:val="24"/>
          <w:szCs w:val="24"/>
        </w:rPr>
        <w:t>E</w:t>
      </w:r>
      <w:r w:rsidR="003220F2" w:rsidRPr="00907F6A">
        <w:rPr>
          <w:rFonts w:ascii="Tahoma" w:hAnsi="Tahoma" w:cs="Tahoma"/>
          <w:color w:val="444B4D"/>
          <w:spacing w:val="1"/>
          <w:sz w:val="24"/>
          <w:szCs w:val="24"/>
        </w:rPr>
        <w:t>S</w:t>
      </w:r>
    </w:p>
    <w:p w14:paraId="17F29A1F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510F58E6" w14:textId="2D6079C6" w:rsidR="00603DB8" w:rsidRPr="00907F6A" w:rsidRDefault="00B66F99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372DB6">
        <w:rPr>
          <w:rFonts w:ascii="Tahoma" w:hAnsi="Tahoma" w:cs="Tahoma"/>
          <w:color w:val="444B4D"/>
          <w:spacing w:val="21"/>
          <w:sz w:val="24"/>
          <w:szCs w:val="24"/>
        </w:rPr>
        <w:t xml:space="preserve"> November 18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 2019</w:t>
      </w:r>
      <w:r w:rsidRPr="00907F6A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907F6A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54D24DE3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42FB8F9D" w14:textId="2E42A7B8" w:rsidR="00603DB8" w:rsidRPr="00907F6A" w:rsidRDefault="00B66F99" w:rsidP="00460912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REPORT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COMMITTEES</w:t>
      </w:r>
    </w:p>
    <w:p w14:paraId="2ACC5BD0" w14:textId="32E2BA43" w:rsidR="00803FC3" w:rsidRDefault="00B7560B" w:rsidP="00803FC3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eastAsia="Times New Roman" w:hAnsi="Tahoma" w:cs="Tahoma"/>
          <w:sz w:val="24"/>
          <w:szCs w:val="24"/>
        </w:rPr>
        <w:t>Public Safety</w:t>
      </w:r>
      <w:r w:rsidR="00803FC3" w:rsidRPr="00907F6A">
        <w:rPr>
          <w:rFonts w:ascii="Tahoma" w:eastAsia="Times New Roman" w:hAnsi="Tahoma" w:cs="Tahoma"/>
          <w:sz w:val="24"/>
          <w:szCs w:val="24"/>
        </w:rPr>
        <w:t xml:space="preserve"> Committee</w:t>
      </w:r>
      <w:r w:rsidR="003220F2" w:rsidRPr="00907F6A">
        <w:rPr>
          <w:rFonts w:ascii="Tahoma" w:eastAsia="Times New Roman" w:hAnsi="Tahoma" w:cs="Tahoma"/>
          <w:sz w:val="24"/>
          <w:szCs w:val="24"/>
        </w:rPr>
        <w:t xml:space="preserve"> </w:t>
      </w:r>
      <w:r w:rsidRPr="00907F6A">
        <w:rPr>
          <w:rFonts w:ascii="Tahoma" w:eastAsia="Times New Roman" w:hAnsi="Tahoma" w:cs="Tahoma"/>
          <w:sz w:val="24"/>
          <w:szCs w:val="24"/>
        </w:rPr>
        <w:t>- Justice Jimmy Fisher</w:t>
      </w:r>
      <w:r w:rsidR="007514B5">
        <w:rPr>
          <w:rFonts w:ascii="Tahoma" w:eastAsia="Times New Roman" w:hAnsi="Tahoma" w:cs="Tahoma"/>
          <w:sz w:val="24"/>
          <w:szCs w:val="24"/>
        </w:rPr>
        <w:t>, Sr.</w:t>
      </w:r>
    </w:p>
    <w:p w14:paraId="21DD1AC1" w14:textId="77777777" w:rsidR="00B34292" w:rsidRDefault="00B34292" w:rsidP="00B34292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3F024626" w14:textId="776598B7" w:rsidR="006B5847" w:rsidRDefault="00B34292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6A3C7C">
        <w:rPr>
          <w:rFonts w:ascii="Tahoma" w:eastAsia="Times New Roman" w:hAnsi="Tahoma" w:cs="Tahoma"/>
          <w:sz w:val="24"/>
          <w:szCs w:val="24"/>
        </w:rPr>
        <w:t>Judicial Committee – Justice Patricia Royal Johnson</w:t>
      </w:r>
    </w:p>
    <w:p w14:paraId="6A4C2ACA" w14:textId="77777777" w:rsidR="00372DB6" w:rsidRPr="00372DB6" w:rsidRDefault="00372DB6" w:rsidP="00372DB6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692C79DE" w14:textId="3F93C842" w:rsidR="00372DB6" w:rsidRPr="006A3C7C" w:rsidRDefault="00372DB6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Human Resource Committee – Justice Melanie Dumas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1983B542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Ted Harden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UNFINISHED</w:t>
      </w:r>
      <w:r w:rsidRPr="00907F6A">
        <w:rPr>
          <w:rFonts w:ascii="Tahoma" w:hAnsi="Tahoma" w:cs="Tahoma"/>
          <w:color w:val="444B4D"/>
          <w:spacing w:val="4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0BFB0F85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337019FD" w14:textId="3E4E0386" w:rsidR="00603DB8" w:rsidRPr="00907F6A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COMMENTS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OR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Q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UE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S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T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IONS</w:t>
      </w:r>
      <w:r w:rsidRPr="00907F6A">
        <w:rPr>
          <w:rFonts w:ascii="Tahoma" w:hAnsi="Tahoma" w:cs="Tahoma"/>
          <w:color w:val="444B4D"/>
          <w:spacing w:val="27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FROM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PUBLIC</w:t>
      </w:r>
      <w:r w:rsidRPr="00907F6A">
        <w:rPr>
          <w:rFonts w:ascii="Tahoma" w:hAnsi="Tahoma" w:cs="Tahoma"/>
          <w:color w:val="444B4D"/>
          <w:spacing w:val="4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ON</w:t>
      </w:r>
      <w:r w:rsidRPr="00907F6A">
        <w:rPr>
          <w:rFonts w:ascii="Tahoma" w:hAnsi="Tahoma" w:cs="Tahoma"/>
          <w:color w:val="444B4D"/>
          <w:spacing w:val="1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>T</w:t>
      </w:r>
      <w:r w:rsidRPr="00907F6A">
        <w:rPr>
          <w:rFonts w:ascii="Tahoma" w:hAnsi="Tahoma" w:cs="Tahoma"/>
          <w:color w:val="5D6466"/>
          <w:spacing w:val="-6"/>
          <w:sz w:val="24"/>
          <w:szCs w:val="24"/>
        </w:rPr>
        <w:t>HE</w:t>
      </w:r>
      <w:r w:rsidRPr="00907F6A">
        <w:rPr>
          <w:rFonts w:ascii="Tahoma" w:hAnsi="Tahoma" w:cs="Tahoma"/>
          <w:color w:val="5D6466"/>
          <w:spacing w:val="30"/>
          <w:w w:val="9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  <w:r w:rsidRPr="00907F6A">
        <w:rPr>
          <w:rFonts w:ascii="Tahoma" w:hAnsi="Tahoma" w:cs="Tahoma"/>
          <w:color w:val="444B4D"/>
          <w:spacing w:val="3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BEFORE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 xml:space="preserve">US </w:t>
      </w:r>
    </w:p>
    <w:p w14:paraId="6EA1BB99" w14:textId="77777777" w:rsidR="00603DB8" w:rsidRPr="004C2182" w:rsidRDefault="00603DB8">
      <w:pPr>
        <w:spacing w:before="1"/>
        <w:rPr>
          <w:rFonts w:eastAsia="Times New Roman" w:cstheme="minorHAnsi"/>
          <w:sz w:val="24"/>
          <w:szCs w:val="24"/>
        </w:rPr>
      </w:pPr>
    </w:p>
    <w:p w14:paraId="4DA6E1BB" w14:textId="77777777" w:rsidR="00603DB8" w:rsidRPr="00DB50F5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NEW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0022DD27" w14:textId="77777777" w:rsidR="00DB50F5" w:rsidRDefault="00DB50F5" w:rsidP="00DB50F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172BD4C8" w14:textId="77777777" w:rsidR="00372DB6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775735">
        <w:rPr>
          <w:rFonts w:ascii="Tahoma" w:hAnsi="Tahoma" w:cs="Tahoma"/>
          <w:sz w:val="24"/>
          <w:szCs w:val="24"/>
        </w:rPr>
        <w:t>AN APPROPRIATION ORDINANCE TO PROVIDE A SUPPLEMENTAL APPROPRIATION TO FUND 1805 STYLED SALES TAX/PUBLIC SAFETY, PERSONAL SERVICES</w:t>
      </w:r>
    </w:p>
    <w:p w14:paraId="078EAAE4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073EA314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SUPPLEMENTAL APPROPRIATION TO FUND 1813 STYLED ADULT JAIL, MEDICAL DENTAL AND HOSPITAL</w:t>
      </w:r>
    </w:p>
    <w:p w14:paraId="0902FD3A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2B94E12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3401 STYLED JUVENILE JUSTICE EDUCATION</w:t>
      </w:r>
    </w:p>
    <w:p w14:paraId="29F4E4A1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32F3B108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SUPPLEMENTAL APPROPRIATION WITHIN FUND 1900 STYLED TRI COUNTY DRUG TASK FORCE</w:t>
      </w:r>
    </w:p>
    <w:p w14:paraId="49DB50C1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DB5D593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TRANSFER WITHIN FUND 1803 STYLED JUVENILE JUSTICE CENTER, SALARIES PART TIME</w:t>
      </w:r>
    </w:p>
    <w:p w14:paraId="43CF63F6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063A9C14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1813 STYLED ADULT JAIL, DEPARTMENT LAND AND BUILDING RENT</w:t>
      </w:r>
    </w:p>
    <w:p w14:paraId="1182583A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07F5BF2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1000 STYLED COUNTY GENERAL DEPARTMENT SHERIFF PERSONAL SERVICES</w:t>
      </w:r>
    </w:p>
    <w:p w14:paraId="40F73991" w14:textId="77777777" w:rsidR="00372DB6" w:rsidRPr="00775735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676843AB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1000 COUNTY GENERAL, CIRCUIT COURT 4</w:t>
      </w:r>
      <w:r w:rsidRPr="00B87C1C">
        <w:rPr>
          <w:rFonts w:ascii="Tahoma" w:hAnsi="Tahoma" w:cs="Tahoma"/>
          <w:sz w:val="24"/>
          <w:szCs w:val="24"/>
          <w:vertAlign w:val="superscript"/>
        </w:rPr>
        <w:t>TH</w:t>
      </w:r>
      <w:r w:rsidRPr="00B87C1C">
        <w:rPr>
          <w:rFonts w:ascii="Tahoma" w:hAnsi="Tahoma" w:cs="Tahoma"/>
          <w:sz w:val="24"/>
          <w:szCs w:val="24"/>
        </w:rPr>
        <w:t xml:space="preserve"> DIVISION MISCELLANEOUS</w:t>
      </w:r>
    </w:p>
    <w:p w14:paraId="25F8E8B7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904760B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1000 COUNTY GENERAL, DEPARTMENT CIRCUIT COURT 4</w:t>
      </w:r>
      <w:r w:rsidRPr="00B87C1C">
        <w:rPr>
          <w:rFonts w:ascii="Tahoma" w:hAnsi="Tahoma" w:cs="Tahoma"/>
          <w:sz w:val="24"/>
          <w:szCs w:val="24"/>
          <w:vertAlign w:val="superscript"/>
        </w:rPr>
        <w:t>TH</w:t>
      </w:r>
      <w:r w:rsidRPr="00B87C1C">
        <w:rPr>
          <w:rFonts w:ascii="Tahoma" w:hAnsi="Tahoma" w:cs="Tahoma"/>
          <w:sz w:val="24"/>
          <w:szCs w:val="24"/>
        </w:rPr>
        <w:t xml:space="preserve"> DIVISION GENERAL SUPPLIES</w:t>
      </w:r>
    </w:p>
    <w:p w14:paraId="1B315B5D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4F8AD0AE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1000 COUNTY GENERAL, COUNTY CLERK</w:t>
      </w:r>
    </w:p>
    <w:p w14:paraId="1B749182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61FEEA16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 xml:space="preserve">AN APPROPRIATION ORDINANCE TO PROVIDE A TRANSFER WITHIN FUND 3000 COUNTY TREASURER AUTOMATION AND A TRANSFER WITHIN FUND 1000 COUNTY GENERAL, TREASURER </w:t>
      </w:r>
    </w:p>
    <w:p w14:paraId="0B67413C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133E5C36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FROM AMENDMENT 79 TO FUND 1000 COUNTY GENERAL, ASSESSOR</w:t>
      </w:r>
    </w:p>
    <w:p w14:paraId="5A644D0C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4EC9F7F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TRANSFER WITHIN FUND 3001 STYLED COLLECTOR’S AUTOMATED FUND, PERSONNEL SERVICES</w:t>
      </w:r>
    </w:p>
    <w:p w14:paraId="14AFB8AF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344CDA7B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PROVIDE A SUPPLEMENTAL APPROPRIATION TO FUND 2000 STYLED COUNTY ROAD</w:t>
      </w:r>
    </w:p>
    <w:p w14:paraId="03667069" w14:textId="77777777" w:rsidR="00372DB6" w:rsidRPr="008F01F1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0BF329D0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t>AN APPROPRIATION ORDINANCE TO MAKE A TRANSFER WITHIN FUND 1000 COUNTY GENERAL, QUORUM COURT</w:t>
      </w:r>
    </w:p>
    <w:p w14:paraId="0A97D6D9" w14:textId="77777777" w:rsidR="00372DB6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E1A04D7" w14:textId="77777777" w:rsidR="00372DB6" w:rsidRPr="00B87C1C" w:rsidRDefault="00372DB6" w:rsidP="00372DB6">
      <w:pPr>
        <w:pStyle w:val="ListParagraph"/>
        <w:numPr>
          <w:ilvl w:val="0"/>
          <w:numId w:val="19"/>
        </w:numPr>
        <w:contextualSpacing/>
        <w:rPr>
          <w:rFonts w:ascii="Tahoma" w:hAnsi="Tahoma" w:cs="Tahoma"/>
          <w:sz w:val="24"/>
          <w:szCs w:val="24"/>
        </w:rPr>
      </w:pPr>
      <w:r w:rsidRPr="00B87C1C">
        <w:rPr>
          <w:rFonts w:ascii="Tahoma" w:hAnsi="Tahoma" w:cs="Tahoma"/>
          <w:sz w:val="24"/>
          <w:szCs w:val="24"/>
        </w:rPr>
        <w:lastRenderedPageBreak/>
        <w:t>AN APPROPRIATION ORDINANCE TO PROVIDE A SUPPLEMENTAL APPROPRIATION AND TRANSFER WITH FUND 1000 COUNTY GENERAL, COUNTY JUDGES OFFICE</w:t>
      </w:r>
    </w:p>
    <w:p w14:paraId="4738AD48" w14:textId="77777777" w:rsidR="00372DB6" w:rsidRDefault="00372DB6" w:rsidP="00372DB6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3A238ABE" w14:textId="6574CDF8" w:rsidR="00B7560B" w:rsidRPr="00372DB6" w:rsidRDefault="00372DB6" w:rsidP="00372DB6">
      <w:pPr>
        <w:pStyle w:val="ListParagraph"/>
        <w:numPr>
          <w:ilvl w:val="0"/>
          <w:numId w:val="19"/>
        </w:numPr>
        <w:tabs>
          <w:tab w:val="left" w:pos="815"/>
        </w:tabs>
        <w:rPr>
          <w:rFonts w:eastAsia="Times New Roman" w:cstheme="minorHAnsi"/>
          <w:sz w:val="24"/>
          <w:szCs w:val="24"/>
        </w:rPr>
      </w:pPr>
      <w:r w:rsidRPr="00372DB6">
        <w:rPr>
          <w:rFonts w:ascii="Tahoma" w:hAnsi="Tahoma" w:cs="Tahoma"/>
          <w:sz w:val="24"/>
          <w:szCs w:val="24"/>
        </w:rPr>
        <w:t>AN APPROPRIATION ORDINANCE TO PROVIDE A TRANSFER WITHIN FUND 1000 COUNTY GENERAL, COUNTY BUILDING</w:t>
      </w:r>
    </w:p>
    <w:p w14:paraId="776C52A9" w14:textId="77777777" w:rsidR="00372DB6" w:rsidRPr="00372DB6" w:rsidRDefault="00372DB6" w:rsidP="00372DB6">
      <w:pPr>
        <w:pStyle w:val="ListParagraph"/>
        <w:rPr>
          <w:rFonts w:eastAsia="Times New Roman" w:cstheme="minorHAnsi"/>
          <w:sz w:val="24"/>
          <w:szCs w:val="24"/>
        </w:rPr>
      </w:pPr>
    </w:p>
    <w:p w14:paraId="7EDFDF8C" w14:textId="77777777" w:rsidR="00372DB6" w:rsidRPr="00372DB6" w:rsidRDefault="00372DB6" w:rsidP="00372DB6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</w:rPr>
      </w:pPr>
      <w:r w:rsidRPr="00372DB6">
        <w:rPr>
          <w:rFonts w:ascii="Tahoma" w:hAnsi="Tahoma" w:cs="Tahoma"/>
          <w:sz w:val="24"/>
        </w:rPr>
        <w:t>A RESOLTION OF THE QUORUM COURT OF JEFFERSON COUNTY, ARKANSAS APPROVING AN APPOINTMENT OF ONE (1) MEMBER TO THE ECONOMIC DEVELOPMENT CORPORATION BOARD</w:t>
      </w:r>
    </w:p>
    <w:p w14:paraId="7E074198" w14:textId="77777777" w:rsidR="00372DB6" w:rsidRPr="00372DB6" w:rsidRDefault="00372DB6" w:rsidP="00372DB6">
      <w:pPr>
        <w:pStyle w:val="ListParagraph"/>
        <w:tabs>
          <w:tab w:val="left" w:pos="815"/>
        </w:tabs>
        <w:ind w:left="1440"/>
        <w:rPr>
          <w:rFonts w:eastAsia="Times New Roman" w:cstheme="minorHAnsi"/>
          <w:sz w:val="24"/>
          <w:szCs w:val="24"/>
        </w:rPr>
      </w:pPr>
    </w:p>
    <w:p w14:paraId="5E607294" w14:textId="08B893E0" w:rsidR="00DB50F5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907F6A">
        <w:rPr>
          <w:rFonts w:ascii="Tahoma" w:hAnsi="Tahoma" w:cs="Tahoma"/>
          <w:sz w:val="24"/>
          <w:szCs w:val="24"/>
        </w:rPr>
        <w:t>VII.</w:t>
      </w:r>
      <w:r w:rsidRPr="00907F6A">
        <w:rPr>
          <w:rFonts w:ascii="Tahoma" w:hAnsi="Tahoma" w:cs="Tahoma"/>
          <w:sz w:val="24"/>
          <w:szCs w:val="24"/>
        </w:rPr>
        <w:tab/>
      </w:r>
      <w:r w:rsidR="00C63040" w:rsidRPr="00907F6A">
        <w:rPr>
          <w:rFonts w:ascii="Tahoma" w:hAnsi="Tahoma" w:cs="Tahoma"/>
          <w:sz w:val="24"/>
          <w:szCs w:val="24"/>
        </w:rPr>
        <w:t>ANNOUNCEMENTS</w:t>
      </w:r>
    </w:p>
    <w:p w14:paraId="01E6BCA9" w14:textId="52439F5E" w:rsidR="007846BA" w:rsidRDefault="007846B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B5847">
        <w:rPr>
          <w:rFonts w:ascii="Tahoma" w:hAnsi="Tahoma" w:cs="Tahoma"/>
          <w:sz w:val="24"/>
          <w:szCs w:val="24"/>
        </w:rPr>
        <w:tab/>
      </w:r>
    </w:p>
    <w:p w14:paraId="6D714EC7" w14:textId="77777777" w:rsidR="00DB50F5" w:rsidRPr="00907F6A" w:rsidRDefault="00DB50F5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7599757D" w14:textId="7C056766" w:rsidR="00C63040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907F6A">
        <w:rPr>
          <w:rFonts w:ascii="Tahoma" w:hAnsi="Tahoma" w:cs="Tahoma"/>
          <w:sz w:val="24"/>
          <w:szCs w:val="24"/>
        </w:rPr>
        <w:t>VIII.</w:t>
      </w:r>
      <w:r w:rsidRPr="00907F6A">
        <w:rPr>
          <w:rFonts w:ascii="Tahoma" w:hAnsi="Tahoma" w:cs="Tahoma"/>
          <w:sz w:val="24"/>
          <w:szCs w:val="24"/>
        </w:rPr>
        <w:tab/>
      </w:r>
      <w:r w:rsidR="00C63040" w:rsidRPr="00907F6A">
        <w:rPr>
          <w:rFonts w:ascii="Tahoma" w:hAnsi="Tahoma" w:cs="Tahoma"/>
          <w:sz w:val="24"/>
          <w:szCs w:val="24"/>
        </w:rPr>
        <w:t>ADJOURNMENT</w:t>
      </w:r>
    </w:p>
    <w:p w14:paraId="765CABA3" w14:textId="48A3EAC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5371ADCD" w14:textId="4B257A72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77D7539C" w14:textId="1AAF6C9A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56E61D32" w14:textId="54FAEB6B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3926430F" w14:textId="0BE77277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491EF4CE" w14:textId="43A257CE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460F52ED" w14:textId="54ED26D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28F6D5CD" w14:textId="2074E3F4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3F59D03F" w14:textId="7396DB19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7D604298" w14:textId="70E7AC7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02CF4232" w14:textId="642B353B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8A5F3B2" w14:textId="4182EDA6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56E3C80E" w14:textId="7B7E974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427D6E1B" w14:textId="60F5E563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546DF02A" w14:textId="18A3560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4D26F034" w14:textId="69D9C930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3082F85" w14:textId="4C13EF89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33D93C07" w14:textId="2FE0A98B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58D4FA88" w14:textId="7D9C26B8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A864F96" w14:textId="3DA81951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74DFFA82" w14:textId="4F9A555F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EC9F8FF" w14:textId="55624685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36384E22" w14:textId="291A44D2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FCEF74A" w14:textId="71F1CB44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40FD36E" w14:textId="4E2F1A2C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000BE374" w14:textId="632187F8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186A2318" w14:textId="3AD10358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7F7A2693" w14:textId="0C26CCEB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4D4EF97" w14:textId="57F86F43" w:rsidR="008758A3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67D68E84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State of Arkansas</w:t>
      </w:r>
    </w:p>
    <w:p w14:paraId="2D26580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330B40CF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51C2173F" w14:textId="77777777" w:rsidR="008758A3" w:rsidRDefault="008758A3" w:rsidP="00D6439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</w:t>
      </w:r>
    </w:p>
    <w:p w14:paraId="1E02A1C2" w14:textId="77777777" w:rsidR="008758A3" w:rsidRDefault="008758A3" w:rsidP="00D643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SUPPLEMENTAL APPROPRIATION AND TRANSFER WITH FUND 1000 COUNTY GENERAL, COUNTY JUDGES OFFICE</w:t>
      </w:r>
    </w:p>
    <w:p w14:paraId="66044918" w14:textId="77777777" w:rsidR="008758A3" w:rsidRDefault="008758A3" w:rsidP="00D643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4D7511B5" w14:textId="77777777" w:rsidR="008758A3" w:rsidRDefault="008758A3" w:rsidP="00D643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supplemental appropriation in the amount of $28,100.00 to 1000-0100-3020 as detailed in attachment hereto.</w:t>
      </w:r>
    </w:p>
    <w:p w14:paraId="1F352D7D" w14:textId="77777777" w:rsidR="008758A3" w:rsidRDefault="008758A3" w:rsidP="00D643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The County Judge is hereby authorized to approve a supplemental appropriation in the amount of $4,442.63 to 1000-0100-3114 Special Projects</w:t>
      </w:r>
    </w:p>
    <w:p w14:paraId="561EDAFE" w14:textId="77777777" w:rsidR="008758A3" w:rsidRDefault="008758A3" w:rsidP="00D643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The County Judge is hereby authorized to approve the following internal transfers as listed in detailed attachments hereto:</w:t>
      </w:r>
    </w:p>
    <w:p w14:paraId="78C42028" w14:textId="77777777" w:rsidR="008758A3" w:rsidRPr="00B7275E" w:rsidRDefault="008758A3" w:rsidP="00B7275E">
      <w:pPr>
        <w:ind w:left="720" w:firstLine="720"/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 xml:space="preserve">a. </w:t>
      </w:r>
      <w:r w:rsidRPr="00B7275E">
        <w:rPr>
          <w:rFonts w:ascii="Tahoma" w:hAnsi="Tahoma" w:cs="Tahoma"/>
          <w:sz w:val="24"/>
          <w:szCs w:val="24"/>
        </w:rPr>
        <w:tab/>
        <w:t>Line 1000-01001009 to Line 1000-01001007</w:t>
      </w:r>
      <w:r w:rsidRPr="00B7275E">
        <w:rPr>
          <w:rFonts w:ascii="Tahoma" w:hAnsi="Tahoma" w:cs="Tahoma"/>
          <w:sz w:val="24"/>
          <w:szCs w:val="24"/>
        </w:rPr>
        <w:tab/>
        <w:t>$2355.91</w:t>
      </w:r>
    </w:p>
    <w:p w14:paraId="17128F3A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b. </w:t>
      </w:r>
      <w:r w:rsidRPr="00B7275E">
        <w:rPr>
          <w:rFonts w:ascii="Tahoma" w:hAnsi="Tahoma" w:cs="Tahoma"/>
          <w:sz w:val="24"/>
          <w:szCs w:val="24"/>
        </w:rPr>
        <w:tab/>
        <w:t>Line 1000-01001009 to Line 1000-01001006</w:t>
      </w:r>
      <w:r w:rsidRPr="00B7275E">
        <w:rPr>
          <w:rFonts w:ascii="Tahoma" w:hAnsi="Tahoma" w:cs="Tahoma"/>
          <w:sz w:val="24"/>
          <w:szCs w:val="24"/>
        </w:rPr>
        <w:tab/>
        <w:t>$607.15</w:t>
      </w:r>
    </w:p>
    <w:p w14:paraId="3E0D5EBD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c.</w:t>
      </w:r>
      <w:r w:rsidRPr="00B7275E">
        <w:rPr>
          <w:rFonts w:ascii="Tahoma" w:hAnsi="Tahoma" w:cs="Tahoma"/>
          <w:sz w:val="24"/>
          <w:szCs w:val="24"/>
        </w:rPr>
        <w:tab/>
        <w:t>Line 1000-01001009 to Line 1000-01001001</w:t>
      </w:r>
      <w:r w:rsidRPr="00B7275E">
        <w:rPr>
          <w:rFonts w:ascii="Tahoma" w:hAnsi="Tahoma" w:cs="Tahoma"/>
          <w:sz w:val="24"/>
          <w:szCs w:val="24"/>
        </w:rPr>
        <w:tab/>
        <w:t>$942.67</w:t>
      </w:r>
    </w:p>
    <w:p w14:paraId="21F85B1E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d.</w:t>
      </w:r>
      <w:r w:rsidRPr="00B7275E">
        <w:rPr>
          <w:rFonts w:ascii="Tahoma" w:hAnsi="Tahoma" w:cs="Tahoma"/>
          <w:sz w:val="24"/>
          <w:szCs w:val="24"/>
        </w:rPr>
        <w:tab/>
        <w:t>Line 1000-01002001 to Line 1000-01002021</w:t>
      </w:r>
      <w:r w:rsidRPr="00B7275E">
        <w:rPr>
          <w:rFonts w:ascii="Tahoma" w:hAnsi="Tahoma" w:cs="Tahoma"/>
          <w:sz w:val="24"/>
          <w:szCs w:val="24"/>
        </w:rPr>
        <w:tab/>
        <w:t>$9.18</w:t>
      </w:r>
    </w:p>
    <w:p w14:paraId="4FCC5B4C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e.</w:t>
      </w:r>
      <w:r w:rsidRPr="00B7275E">
        <w:rPr>
          <w:rFonts w:ascii="Tahoma" w:hAnsi="Tahoma" w:cs="Tahoma"/>
          <w:sz w:val="24"/>
          <w:szCs w:val="24"/>
        </w:rPr>
        <w:tab/>
        <w:t>Line 1000-01002001 to Line 1000-01002024</w:t>
      </w:r>
      <w:r w:rsidRPr="00B7275E">
        <w:rPr>
          <w:rFonts w:ascii="Tahoma" w:hAnsi="Tahoma" w:cs="Tahoma"/>
          <w:sz w:val="24"/>
          <w:szCs w:val="24"/>
        </w:rPr>
        <w:tab/>
        <w:t>$5335.63</w:t>
      </w:r>
    </w:p>
    <w:p w14:paraId="6DD764CC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f. </w:t>
      </w:r>
      <w:r w:rsidRPr="00B7275E">
        <w:rPr>
          <w:rFonts w:ascii="Tahoma" w:hAnsi="Tahoma" w:cs="Tahoma"/>
          <w:sz w:val="24"/>
          <w:szCs w:val="24"/>
        </w:rPr>
        <w:tab/>
        <w:t>Line 1000-01002001 to Line 1000-01001006</w:t>
      </w:r>
      <w:r w:rsidRPr="00B7275E">
        <w:rPr>
          <w:rFonts w:ascii="Tahoma" w:hAnsi="Tahoma" w:cs="Tahoma"/>
          <w:sz w:val="24"/>
          <w:szCs w:val="24"/>
        </w:rPr>
        <w:tab/>
        <w:t>$867.47</w:t>
      </w:r>
    </w:p>
    <w:p w14:paraId="7B42DF6A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g. </w:t>
      </w:r>
      <w:r w:rsidRPr="00B7275E">
        <w:rPr>
          <w:rFonts w:ascii="Tahoma" w:hAnsi="Tahoma" w:cs="Tahoma"/>
          <w:sz w:val="24"/>
          <w:szCs w:val="24"/>
        </w:rPr>
        <w:tab/>
        <w:t>Line 1000-01003101 to Line 1000-01003002</w:t>
      </w:r>
      <w:r w:rsidRPr="00B7275E">
        <w:rPr>
          <w:rFonts w:ascii="Tahoma" w:hAnsi="Tahoma" w:cs="Tahoma"/>
          <w:sz w:val="24"/>
          <w:szCs w:val="24"/>
        </w:rPr>
        <w:tab/>
        <w:t>$1207.50</w:t>
      </w:r>
    </w:p>
    <w:p w14:paraId="4F81E8B5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h.</w:t>
      </w:r>
      <w:r w:rsidRPr="00B7275E">
        <w:rPr>
          <w:rFonts w:ascii="Tahoma" w:hAnsi="Tahoma" w:cs="Tahoma"/>
          <w:sz w:val="24"/>
          <w:szCs w:val="24"/>
        </w:rPr>
        <w:tab/>
        <w:t>Line 1000-01003101 to Line 1000-01003003</w:t>
      </w:r>
      <w:r w:rsidRPr="00B7275E">
        <w:rPr>
          <w:rFonts w:ascii="Tahoma" w:hAnsi="Tahoma" w:cs="Tahoma"/>
          <w:sz w:val="24"/>
          <w:szCs w:val="24"/>
        </w:rPr>
        <w:tab/>
        <w:t>$440.00</w:t>
      </w:r>
    </w:p>
    <w:p w14:paraId="45C943B1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</w:r>
      <w:proofErr w:type="spellStart"/>
      <w:r w:rsidRPr="00B7275E">
        <w:rPr>
          <w:rFonts w:ascii="Tahoma" w:hAnsi="Tahoma" w:cs="Tahoma"/>
          <w:sz w:val="24"/>
          <w:szCs w:val="24"/>
        </w:rPr>
        <w:t>i</w:t>
      </w:r>
      <w:proofErr w:type="spellEnd"/>
      <w:r w:rsidRPr="00B7275E">
        <w:rPr>
          <w:rFonts w:ascii="Tahoma" w:hAnsi="Tahoma" w:cs="Tahoma"/>
          <w:sz w:val="24"/>
          <w:szCs w:val="24"/>
        </w:rPr>
        <w:t xml:space="preserve">. </w:t>
      </w:r>
      <w:r w:rsidRPr="00B7275E">
        <w:rPr>
          <w:rFonts w:ascii="Tahoma" w:hAnsi="Tahoma" w:cs="Tahoma"/>
          <w:sz w:val="24"/>
          <w:szCs w:val="24"/>
        </w:rPr>
        <w:tab/>
        <w:t>Line 1000-01003101 to Line 1000-01003007</w:t>
      </w:r>
      <w:r w:rsidRPr="00B7275E">
        <w:rPr>
          <w:rFonts w:ascii="Tahoma" w:hAnsi="Tahoma" w:cs="Tahoma"/>
          <w:sz w:val="24"/>
          <w:szCs w:val="24"/>
        </w:rPr>
        <w:tab/>
        <w:t>$228.50</w:t>
      </w:r>
    </w:p>
    <w:p w14:paraId="5536B245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j.  </w:t>
      </w:r>
      <w:r w:rsidRPr="00B7275E">
        <w:rPr>
          <w:rFonts w:ascii="Tahoma" w:hAnsi="Tahoma" w:cs="Tahoma"/>
          <w:sz w:val="24"/>
          <w:szCs w:val="24"/>
        </w:rPr>
        <w:tab/>
        <w:t>Line 1000-01003101 to Line 1000-01003032</w:t>
      </w:r>
      <w:r w:rsidRPr="00B7275E">
        <w:rPr>
          <w:rFonts w:ascii="Tahoma" w:hAnsi="Tahoma" w:cs="Tahoma"/>
          <w:sz w:val="24"/>
          <w:szCs w:val="24"/>
        </w:rPr>
        <w:tab/>
        <w:t>$12.59</w:t>
      </w:r>
    </w:p>
    <w:p w14:paraId="2E61DA28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k. </w:t>
      </w:r>
      <w:r w:rsidRPr="00B7275E">
        <w:rPr>
          <w:rFonts w:ascii="Tahoma" w:hAnsi="Tahoma" w:cs="Tahoma"/>
          <w:sz w:val="24"/>
          <w:szCs w:val="24"/>
        </w:rPr>
        <w:tab/>
        <w:t>Line 1000-01003022 to Line 1000-01003009</w:t>
      </w:r>
      <w:r w:rsidRPr="00B7275E">
        <w:rPr>
          <w:rFonts w:ascii="Tahoma" w:hAnsi="Tahoma" w:cs="Tahoma"/>
          <w:sz w:val="24"/>
          <w:szCs w:val="24"/>
        </w:rPr>
        <w:tab/>
        <w:t>$521.16</w:t>
      </w:r>
    </w:p>
    <w:p w14:paraId="7AFB093E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l. </w:t>
      </w:r>
      <w:r w:rsidRPr="00B7275E">
        <w:rPr>
          <w:rFonts w:ascii="Tahoma" w:hAnsi="Tahoma" w:cs="Tahoma"/>
          <w:sz w:val="24"/>
          <w:szCs w:val="24"/>
        </w:rPr>
        <w:tab/>
        <w:t>Line 1000-01003095 to Line 1000-01003009</w:t>
      </w:r>
      <w:r w:rsidRPr="00B7275E">
        <w:rPr>
          <w:rFonts w:ascii="Tahoma" w:hAnsi="Tahoma" w:cs="Tahoma"/>
          <w:sz w:val="24"/>
          <w:szCs w:val="24"/>
        </w:rPr>
        <w:tab/>
        <w:t>$4428.78</w:t>
      </w:r>
    </w:p>
    <w:p w14:paraId="0B9E9221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m.</w:t>
      </w:r>
      <w:r w:rsidRPr="00B7275E">
        <w:rPr>
          <w:rFonts w:ascii="Tahoma" w:hAnsi="Tahoma" w:cs="Tahoma"/>
          <w:sz w:val="24"/>
          <w:szCs w:val="24"/>
        </w:rPr>
        <w:tab/>
        <w:t>Line 1000-01003104 to Line 1000-01003009</w:t>
      </w:r>
      <w:r w:rsidRPr="00B7275E">
        <w:rPr>
          <w:rFonts w:ascii="Tahoma" w:hAnsi="Tahoma" w:cs="Tahoma"/>
          <w:sz w:val="24"/>
          <w:szCs w:val="24"/>
        </w:rPr>
        <w:tab/>
        <w:t>$2316.92</w:t>
      </w:r>
    </w:p>
    <w:p w14:paraId="5D58A02D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 xml:space="preserve">n. </w:t>
      </w:r>
      <w:r w:rsidRPr="00B7275E">
        <w:rPr>
          <w:rFonts w:ascii="Tahoma" w:hAnsi="Tahoma" w:cs="Tahoma"/>
          <w:sz w:val="24"/>
          <w:szCs w:val="24"/>
        </w:rPr>
        <w:tab/>
        <w:t>Line 1000-01003001 to Line 1000-01003040</w:t>
      </w:r>
      <w:r w:rsidRPr="00B7275E">
        <w:rPr>
          <w:rFonts w:ascii="Tahoma" w:hAnsi="Tahoma" w:cs="Tahoma"/>
          <w:sz w:val="24"/>
          <w:szCs w:val="24"/>
        </w:rPr>
        <w:tab/>
        <w:t xml:space="preserve">$1589.82 </w:t>
      </w:r>
    </w:p>
    <w:p w14:paraId="2C05D449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o.</w:t>
      </w:r>
      <w:r w:rsidRPr="00B7275E">
        <w:rPr>
          <w:rFonts w:ascii="Tahoma" w:hAnsi="Tahoma" w:cs="Tahoma"/>
          <w:sz w:val="24"/>
          <w:szCs w:val="24"/>
        </w:rPr>
        <w:tab/>
        <w:t>Line 1000-01003107 to Line 1000-01003090</w:t>
      </w:r>
      <w:r w:rsidRPr="00B7275E">
        <w:rPr>
          <w:rFonts w:ascii="Tahoma" w:hAnsi="Tahoma" w:cs="Tahoma"/>
          <w:sz w:val="24"/>
          <w:szCs w:val="24"/>
        </w:rPr>
        <w:tab/>
        <w:t>$8900.50</w:t>
      </w:r>
    </w:p>
    <w:p w14:paraId="567BE53F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7DC8C6E4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32025E0D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4606BBC1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397F5F7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4A6A7BD5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6D820B37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471175AC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E7BA463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311A4181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8DC85DF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72257A85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64989C3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472E34B4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F2DD13A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6DC5A55B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1989130B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000972EA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200F4944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488680C4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</w:p>
    <w:p w14:paraId="76ADCA9C" w14:textId="057A8680" w:rsidR="008758A3" w:rsidRDefault="008758A3" w:rsidP="00B7275E">
      <w:pPr>
        <w:rPr>
          <w:rFonts w:ascii="Tahoma" w:hAnsi="Tahoma" w:cs="Tahoma"/>
          <w:sz w:val="18"/>
          <w:szCs w:val="24"/>
        </w:rPr>
      </w:pPr>
      <w:r w:rsidRPr="00B7275E">
        <w:rPr>
          <w:rFonts w:ascii="Tahoma" w:hAnsi="Tahoma" w:cs="Tahoma"/>
          <w:sz w:val="18"/>
          <w:szCs w:val="24"/>
        </w:rPr>
        <w:t>AN APPROPRIATION ORDINANCE TO PROVIDE A</w:t>
      </w:r>
    </w:p>
    <w:p w14:paraId="0442B790" w14:textId="77777777" w:rsidR="008758A3" w:rsidRDefault="008758A3" w:rsidP="00B7275E">
      <w:pPr>
        <w:rPr>
          <w:rFonts w:ascii="Tahoma" w:hAnsi="Tahoma" w:cs="Tahoma"/>
          <w:sz w:val="18"/>
          <w:szCs w:val="24"/>
        </w:rPr>
      </w:pPr>
      <w:r w:rsidRPr="00B7275E">
        <w:rPr>
          <w:rFonts w:ascii="Tahoma" w:hAnsi="Tahoma" w:cs="Tahoma"/>
          <w:sz w:val="18"/>
          <w:szCs w:val="24"/>
        </w:rPr>
        <w:t>SUPPLEMENTAL APPROPRIATION AND TRANSFER</w:t>
      </w:r>
    </w:p>
    <w:p w14:paraId="0E88D094" w14:textId="77777777" w:rsidR="008758A3" w:rsidRPr="00B7275E" w:rsidRDefault="008758A3" w:rsidP="00B7275E">
      <w:pPr>
        <w:rPr>
          <w:rFonts w:ascii="Tahoma" w:hAnsi="Tahoma" w:cs="Tahoma"/>
          <w:sz w:val="18"/>
          <w:szCs w:val="24"/>
        </w:rPr>
      </w:pPr>
      <w:r w:rsidRPr="00B7275E">
        <w:rPr>
          <w:rFonts w:ascii="Tahoma" w:hAnsi="Tahoma" w:cs="Tahoma"/>
          <w:sz w:val="18"/>
          <w:szCs w:val="24"/>
        </w:rPr>
        <w:t>WITH FUND 1000 COUNTY GENERAL, COUNTY JUDGES OFFICE</w:t>
      </w:r>
    </w:p>
    <w:p w14:paraId="31B67943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</w:p>
    <w:p w14:paraId="4056BB5C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</w:p>
    <w:p w14:paraId="5A5E7EDA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  <w:t>p.</w:t>
      </w:r>
      <w:r w:rsidRPr="00B7275E">
        <w:rPr>
          <w:rFonts w:ascii="Tahoma" w:hAnsi="Tahoma" w:cs="Tahoma"/>
          <w:sz w:val="24"/>
          <w:szCs w:val="24"/>
        </w:rPr>
        <w:tab/>
        <w:t>Line 1000-01003107 to Line 1000-01003100</w:t>
      </w:r>
      <w:r w:rsidRPr="00B7275E">
        <w:rPr>
          <w:rFonts w:ascii="Tahoma" w:hAnsi="Tahoma" w:cs="Tahoma"/>
          <w:sz w:val="24"/>
          <w:szCs w:val="24"/>
        </w:rPr>
        <w:tab/>
        <w:t>$599.50</w:t>
      </w:r>
    </w:p>
    <w:p w14:paraId="76356781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q.</w:t>
      </w:r>
      <w:r w:rsidRPr="00B7275E">
        <w:rPr>
          <w:rFonts w:ascii="Tahoma" w:hAnsi="Tahoma" w:cs="Tahoma"/>
          <w:sz w:val="24"/>
          <w:szCs w:val="24"/>
        </w:rPr>
        <w:tab/>
        <w:t>Line 1000-01003105 to Line 1000-01003100</w:t>
      </w:r>
      <w:r w:rsidRPr="00B7275E">
        <w:rPr>
          <w:rFonts w:ascii="Tahoma" w:hAnsi="Tahoma" w:cs="Tahoma"/>
          <w:sz w:val="24"/>
          <w:szCs w:val="24"/>
        </w:rPr>
        <w:tab/>
        <w:t>$6962.32</w:t>
      </w:r>
    </w:p>
    <w:p w14:paraId="79D0B8CB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  <w:r w:rsidRPr="00B7275E">
        <w:rPr>
          <w:rFonts w:ascii="Tahoma" w:hAnsi="Tahoma" w:cs="Tahoma"/>
          <w:sz w:val="24"/>
          <w:szCs w:val="24"/>
        </w:rPr>
        <w:tab/>
      </w:r>
      <w:r w:rsidRPr="00B7275E">
        <w:rPr>
          <w:rFonts w:ascii="Tahoma" w:hAnsi="Tahoma" w:cs="Tahoma"/>
          <w:sz w:val="24"/>
          <w:szCs w:val="24"/>
        </w:rPr>
        <w:tab/>
        <w:t>r.</w:t>
      </w:r>
      <w:r w:rsidRPr="00B7275E">
        <w:rPr>
          <w:rFonts w:ascii="Tahoma" w:hAnsi="Tahoma" w:cs="Tahoma"/>
          <w:sz w:val="24"/>
          <w:szCs w:val="24"/>
        </w:rPr>
        <w:tab/>
        <w:t>Line 1000-01003001 to Line 1000-01003010</w:t>
      </w:r>
      <w:r w:rsidRPr="00B7275E">
        <w:rPr>
          <w:rFonts w:ascii="Tahoma" w:hAnsi="Tahoma" w:cs="Tahoma"/>
          <w:sz w:val="24"/>
          <w:szCs w:val="24"/>
        </w:rPr>
        <w:tab/>
        <w:t>$1705.76</w:t>
      </w:r>
    </w:p>
    <w:p w14:paraId="574E4A8A" w14:textId="77777777" w:rsidR="008758A3" w:rsidRDefault="008758A3" w:rsidP="00B7275E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IV. The County Judge is hereby authorized to approve distribution to the appropriation as set forth in Article I, II and III.</w:t>
      </w:r>
    </w:p>
    <w:p w14:paraId="718E87A4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V. That this Appropriation Ordinance shall be in full force and effect from and after its passage and approval.</w:t>
      </w:r>
    </w:p>
    <w:p w14:paraId="03F693EB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</w:p>
    <w:p w14:paraId="2595633B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6F0CA57F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5335FBE3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590D0BF4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64907D55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16252316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29BFCA7A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3DC768BC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2609D9E7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62F93215" w14:textId="77777777" w:rsidR="008758A3" w:rsidRDefault="008758A3" w:rsidP="00B7275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proofErr w:type="spellStart"/>
      <w:r>
        <w:rPr>
          <w:rFonts w:ascii="Tahoma" w:eastAsia="Calibri" w:hAnsi="Tahoma" w:cs="Times New Roman"/>
          <w:spacing w:val="4"/>
          <w:sz w:val="24"/>
          <w:szCs w:val="24"/>
        </w:rPr>
        <w:t>DATE</w:t>
      </w:r>
      <w:proofErr w:type="spellEnd"/>
      <w:r>
        <w:rPr>
          <w:rFonts w:ascii="Tahoma" w:eastAsia="Calibri" w:hAnsi="Tahoma" w:cs="Times New Roman"/>
          <w:spacing w:val="4"/>
          <w:sz w:val="24"/>
          <w:szCs w:val="24"/>
        </w:rPr>
        <w:t>__________________________</w:t>
      </w:r>
    </w:p>
    <w:p w14:paraId="0D032E31" w14:textId="77777777" w:rsidR="008758A3" w:rsidRPr="0043370F" w:rsidRDefault="008758A3" w:rsidP="00B7275E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 xml:space="preserve">Attachments – 1 </w:t>
      </w:r>
      <w:proofErr w:type="gramStart"/>
      <w:r>
        <w:rPr>
          <w:rFonts w:ascii="Tahoma" w:eastAsia="Calibri" w:hAnsi="Tahoma" w:cs="Times New Roman"/>
          <w:spacing w:val="4"/>
          <w:sz w:val="24"/>
          <w:szCs w:val="24"/>
        </w:rPr>
        <w:t>pages</w:t>
      </w:r>
      <w:proofErr w:type="gramEnd"/>
    </w:p>
    <w:p w14:paraId="4E0FCA1E" w14:textId="77777777" w:rsidR="008758A3" w:rsidRDefault="008758A3" w:rsidP="00B7275E">
      <w:pPr>
        <w:rPr>
          <w:rFonts w:ascii="Tahoma" w:hAnsi="Tahoma" w:cs="Tahoma"/>
          <w:sz w:val="24"/>
          <w:szCs w:val="24"/>
        </w:rPr>
      </w:pPr>
    </w:p>
    <w:p w14:paraId="4EC9C334" w14:textId="77777777" w:rsidR="008758A3" w:rsidRPr="00B7275E" w:rsidRDefault="008758A3" w:rsidP="00B7275E">
      <w:pPr>
        <w:rPr>
          <w:rFonts w:ascii="Tahoma" w:hAnsi="Tahoma" w:cs="Tahoma"/>
          <w:sz w:val="24"/>
          <w:szCs w:val="24"/>
        </w:rPr>
      </w:pPr>
    </w:p>
    <w:p w14:paraId="2D5287B8" w14:textId="77777777" w:rsidR="008758A3" w:rsidRPr="00B7275E" w:rsidRDefault="008758A3" w:rsidP="00D64392">
      <w:pPr>
        <w:rPr>
          <w:rFonts w:ascii="Tahoma" w:hAnsi="Tahoma" w:cs="Tahoma"/>
          <w:sz w:val="24"/>
          <w:szCs w:val="24"/>
        </w:rPr>
      </w:pPr>
    </w:p>
    <w:p w14:paraId="7B77325B" w14:textId="77777777" w:rsidR="008758A3" w:rsidRDefault="008758A3">
      <w:pPr>
        <w:rPr>
          <w:rFonts w:ascii="Tahoma" w:hAnsi="Tahoma" w:cs="Tahoma"/>
        </w:rPr>
      </w:pPr>
    </w:p>
    <w:p w14:paraId="24D867B6" w14:textId="77777777" w:rsidR="008758A3" w:rsidRDefault="008758A3">
      <w:pPr>
        <w:rPr>
          <w:rFonts w:ascii="Tahoma" w:hAnsi="Tahoma" w:cs="Tahoma"/>
        </w:rPr>
      </w:pPr>
    </w:p>
    <w:p w14:paraId="763EE299" w14:textId="77777777" w:rsidR="008758A3" w:rsidRDefault="008758A3">
      <w:pPr>
        <w:rPr>
          <w:rFonts w:ascii="Tahoma" w:hAnsi="Tahoma" w:cs="Tahoma"/>
        </w:rPr>
      </w:pPr>
    </w:p>
    <w:p w14:paraId="2DD364E0" w14:textId="77777777" w:rsidR="008758A3" w:rsidRDefault="008758A3">
      <w:pPr>
        <w:rPr>
          <w:rFonts w:ascii="Tahoma" w:hAnsi="Tahoma" w:cs="Tahoma"/>
        </w:rPr>
      </w:pPr>
    </w:p>
    <w:p w14:paraId="046B2C22" w14:textId="77777777" w:rsidR="008758A3" w:rsidRDefault="008758A3">
      <w:pPr>
        <w:rPr>
          <w:rFonts w:ascii="Tahoma" w:hAnsi="Tahoma" w:cs="Tahoma"/>
        </w:rPr>
      </w:pPr>
    </w:p>
    <w:p w14:paraId="014437BC" w14:textId="77777777" w:rsidR="008758A3" w:rsidRDefault="008758A3">
      <w:pPr>
        <w:rPr>
          <w:rFonts w:ascii="Tahoma" w:hAnsi="Tahoma" w:cs="Tahoma"/>
        </w:rPr>
      </w:pPr>
    </w:p>
    <w:p w14:paraId="6CA6E25A" w14:textId="77777777" w:rsidR="008758A3" w:rsidRDefault="008758A3">
      <w:pPr>
        <w:rPr>
          <w:rFonts w:ascii="Tahoma" w:hAnsi="Tahoma" w:cs="Tahoma"/>
        </w:rPr>
      </w:pPr>
    </w:p>
    <w:p w14:paraId="03500042" w14:textId="77777777" w:rsidR="008758A3" w:rsidRDefault="008758A3">
      <w:pPr>
        <w:rPr>
          <w:rFonts w:ascii="Tahoma" w:hAnsi="Tahoma" w:cs="Tahoma"/>
        </w:rPr>
      </w:pPr>
    </w:p>
    <w:p w14:paraId="73EF4CF2" w14:textId="77777777" w:rsidR="008758A3" w:rsidRDefault="008758A3">
      <w:pPr>
        <w:rPr>
          <w:rFonts w:ascii="Tahoma" w:hAnsi="Tahoma" w:cs="Tahoma"/>
        </w:rPr>
      </w:pPr>
    </w:p>
    <w:p w14:paraId="2FDA49FF" w14:textId="77777777" w:rsidR="008758A3" w:rsidRDefault="008758A3">
      <w:pPr>
        <w:rPr>
          <w:rFonts w:ascii="Tahoma" w:hAnsi="Tahoma" w:cs="Tahoma"/>
        </w:rPr>
      </w:pPr>
    </w:p>
    <w:p w14:paraId="3DDF0E56" w14:textId="77777777" w:rsidR="008758A3" w:rsidRDefault="008758A3">
      <w:pPr>
        <w:rPr>
          <w:rFonts w:ascii="Tahoma" w:hAnsi="Tahoma" w:cs="Tahoma"/>
        </w:rPr>
      </w:pPr>
    </w:p>
    <w:p w14:paraId="76D6167B" w14:textId="77777777" w:rsidR="008758A3" w:rsidRDefault="008758A3">
      <w:pPr>
        <w:rPr>
          <w:rFonts w:ascii="Tahoma" w:hAnsi="Tahoma" w:cs="Tahoma"/>
        </w:rPr>
      </w:pPr>
    </w:p>
    <w:p w14:paraId="66B32D3E" w14:textId="77777777" w:rsidR="008758A3" w:rsidRDefault="008758A3">
      <w:pPr>
        <w:rPr>
          <w:rFonts w:ascii="Tahoma" w:hAnsi="Tahoma" w:cs="Tahoma"/>
        </w:rPr>
      </w:pPr>
    </w:p>
    <w:p w14:paraId="3A53BFB9" w14:textId="77777777" w:rsidR="008758A3" w:rsidRDefault="008758A3">
      <w:pPr>
        <w:rPr>
          <w:rFonts w:ascii="Tahoma" w:hAnsi="Tahoma" w:cs="Tahoma"/>
        </w:rPr>
      </w:pPr>
    </w:p>
    <w:p w14:paraId="1FCC6E40" w14:textId="77777777" w:rsidR="008758A3" w:rsidRDefault="008758A3">
      <w:pPr>
        <w:rPr>
          <w:rFonts w:ascii="Tahoma" w:hAnsi="Tahoma" w:cs="Tahoma"/>
        </w:rPr>
      </w:pPr>
    </w:p>
    <w:p w14:paraId="3C6DFDC5" w14:textId="77777777" w:rsidR="008758A3" w:rsidRDefault="008758A3">
      <w:pPr>
        <w:rPr>
          <w:rFonts w:ascii="Tahoma" w:hAnsi="Tahoma" w:cs="Tahoma"/>
        </w:rPr>
      </w:pPr>
    </w:p>
    <w:p w14:paraId="2E188B66" w14:textId="77777777" w:rsidR="008758A3" w:rsidRDefault="008758A3">
      <w:pPr>
        <w:rPr>
          <w:rFonts w:ascii="Tahoma" w:hAnsi="Tahoma" w:cs="Tahoma"/>
        </w:rPr>
      </w:pPr>
    </w:p>
    <w:p w14:paraId="25B3C73D" w14:textId="77777777" w:rsidR="008758A3" w:rsidRDefault="008758A3">
      <w:pPr>
        <w:rPr>
          <w:rFonts w:ascii="Tahoma" w:hAnsi="Tahoma" w:cs="Tahoma"/>
        </w:rPr>
      </w:pPr>
    </w:p>
    <w:p w14:paraId="7DB75162" w14:textId="77777777" w:rsidR="008758A3" w:rsidRDefault="008758A3">
      <w:pPr>
        <w:rPr>
          <w:rFonts w:ascii="Tahoma" w:hAnsi="Tahoma" w:cs="Tahoma"/>
        </w:rPr>
      </w:pPr>
    </w:p>
    <w:p w14:paraId="79256A6A" w14:textId="7CEF26FA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State of Arkansas</w:t>
      </w:r>
    </w:p>
    <w:p w14:paraId="2B706F80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372593E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24D66DE7" w14:textId="77777777" w:rsidR="008758A3" w:rsidRDefault="008758A3" w:rsidP="002321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</w:t>
      </w:r>
    </w:p>
    <w:p w14:paraId="5142EA3E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1000 COUNTY GENERAL, COUNTY CLERK</w:t>
      </w:r>
    </w:p>
    <w:p w14:paraId="0F2136A0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08395366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$897.68 from General Supplies 1000-101-2001 to Telephone and Fax 1000-101-3020 as detailed in attachment hereto.</w:t>
      </w:r>
    </w:p>
    <w:p w14:paraId="1A41172B" w14:textId="77777777" w:rsidR="008758A3" w:rsidRDefault="008758A3" w:rsidP="00232198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4E229F6B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214A9AB3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461D7BCD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742338D8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06489A5A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2A56271E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722B187E" w14:textId="69748E2D" w:rsidR="008758A3" w:rsidRDefault="008758A3" w:rsidP="00232198">
      <w:pPr>
        <w:rPr>
          <w:rFonts w:ascii="Tahoma" w:hAnsi="Tahoma" w:cs="Tahoma"/>
          <w:sz w:val="18"/>
          <w:szCs w:val="24"/>
        </w:rPr>
      </w:pPr>
      <w:r w:rsidRPr="00232198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7A5798C6" w14:textId="77777777" w:rsidR="008758A3" w:rsidRDefault="008758A3" w:rsidP="00232198">
      <w:pPr>
        <w:rPr>
          <w:rFonts w:ascii="Tahoma" w:hAnsi="Tahoma" w:cs="Tahoma"/>
          <w:sz w:val="18"/>
          <w:szCs w:val="24"/>
        </w:rPr>
      </w:pPr>
      <w:r w:rsidRPr="00232198">
        <w:rPr>
          <w:rFonts w:ascii="Tahoma" w:hAnsi="Tahoma" w:cs="Tahoma"/>
          <w:sz w:val="18"/>
          <w:szCs w:val="24"/>
        </w:rPr>
        <w:t xml:space="preserve">TRANSFER WITHIN FUND 1000 COUNTY GENERAL, </w:t>
      </w:r>
    </w:p>
    <w:p w14:paraId="0D8CDFA4" w14:textId="77777777" w:rsidR="008758A3" w:rsidRPr="00232198" w:rsidRDefault="008758A3" w:rsidP="00232198">
      <w:pPr>
        <w:rPr>
          <w:rFonts w:ascii="Tahoma" w:hAnsi="Tahoma" w:cs="Tahoma"/>
          <w:sz w:val="18"/>
          <w:szCs w:val="24"/>
        </w:rPr>
      </w:pPr>
      <w:r w:rsidRPr="00232198">
        <w:rPr>
          <w:rFonts w:ascii="Tahoma" w:hAnsi="Tahoma" w:cs="Tahoma"/>
          <w:sz w:val="18"/>
          <w:szCs w:val="24"/>
        </w:rPr>
        <w:t>COUNTY CLERK</w:t>
      </w:r>
    </w:p>
    <w:p w14:paraId="706C45DB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04C0D401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7491DE23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1B03D243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7CA61D64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0BC2895B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411C1DA2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6EA9A4D1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7D24E560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0B809308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5E9556D2" w14:textId="77777777" w:rsidR="008758A3" w:rsidRDefault="008758A3" w:rsidP="00232198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proofErr w:type="spellStart"/>
      <w:r>
        <w:rPr>
          <w:rFonts w:ascii="Tahoma" w:eastAsia="Calibri" w:hAnsi="Tahoma" w:cs="Times New Roman"/>
          <w:spacing w:val="4"/>
          <w:sz w:val="24"/>
          <w:szCs w:val="24"/>
        </w:rPr>
        <w:t>DATE</w:t>
      </w:r>
      <w:proofErr w:type="spellEnd"/>
      <w:r>
        <w:rPr>
          <w:rFonts w:ascii="Tahoma" w:eastAsia="Calibri" w:hAnsi="Tahoma" w:cs="Times New Roman"/>
          <w:spacing w:val="4"/>
          <w:sz w:val="24"/>
          <w:szCs w:val="24"/>
        </w:rPr>
        <w:t>__________________________</w:t>
      </w:r>
    </w:p>
    <w:p w14:paraId="2230A9FB" w14:textId="77777777" w:rsidR="008758A3" w:rsidRPr="0043370F" w:rsidRDefault="008758A3" w:rsidP="00232198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Attachments – 1 page</w:t>
      </w:r>
    </w:p>
    <w:p w14:paraId="3FF5C70B" w14:textId="77777777" w:rsidR="008758A3" w:rsidRPr="00CD3F7F" w:rsidRDefault="008758A3" w:rsidP="00232198">
      <w:pPr>
        <w:rPr>
          <w:rFonts w:ascii="Tahoma" w:hAnsi="Tahoma" w:cs="Tahoma"/>
          <w:sz w:val="24"/>
          <w:szCs w:val="24"/>
        </w:rPr>
      </w:pPr>
    </w:p>
    <w:p w14:paraId="52E1C810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3AC4EA33" w14:textId="77777777" w:rsidR="008758A3" w:rsidRDefault="008758A3" w:rsidP="00232198">
      <w:pPr>
        <w:rPr>
          <w:rFonts w:ascii="Tahoma" w:hAnsi="Tahoma" w:cs="Tahoma"/>
          <w:sz w:val="24"/>
          <w:szCs w:val="24"/>
        </w:rPr>
      </w:pPr>
    </w:p>
    <w:p w14:paraId="2F597EF2" w14:textId="77777777" w:rsidR="008758A3" w:rsidRPr="00232198" w:rsidRDefault="008758A3" w:rsidP="00232198">
      <w:pPr>
        <w:rPr>
          <w:rFonts w:ascii="Tahoma" w:hAnsi="Tahoma" w:cs="Tahoma"/>
          <w:sz w:val="24"/>
          <w:szCs w:val="24"/>
        </w:rPr>
      </w:pPr>
    </w:p>
    <w:p w14:paraId="3B53EDED" w14:textId="77777777" w:rsidR="008758A3" w:rsidRDefault="008758A3">
      <w:pPr>
        <w:rPr>
          <w:rFonts w:ascii="Tahoma" w:hAnsi="Tahoma" w:cs="Tahoma"/>
        </w:rPr>
      </w:pPr>
    </w:p>
    <w:p w14:paraId="0460CA0A" w14:textId="77777777" w:rsidR="008758A3" w:rsidRDefault="008758A3">
      <w:pPr>
        <w:rPr>
          <w:rFonts w:ascii="Tahoma" w:hAnsi="Tahoma" w:cs="Tahoma"/>
        </w:rPr>
      </w:pPr>
    </w:p>
    <w:p w14:paraId="271CD723" w14:textId="77777777" w:rsidR="008758A3" w:rsidRDefault="008758A3">
      <w:pPr>
        <w:rPr>
          <w:rFonts w:ascii="Tahoma" w:hAnsi="Tahoma" w:cs="Tahoma"/>
        </w:rPr>
      </w:pPr>
    </w:p>
    <w:p w14:paraId="075A3AA5" w14:textId="77777777" w:rsidR="008758A3" w:rsidRDefault="008758A3">
      <w:pPr>
        <w:rPr>
          <w:rFonts w:ascii="Tahoma" w:hAnsi="Tahoma" w:cs="Tahoma"/>
        </w:rPr>
      </w:pPr>
    </w:p>
    <w:p w14:paraId="2DFD4403" w14:textId="77777777" w:rsidR="008758A3" w:rsidRDefault="008758A3">
      <w:pPr>
        <w:rPr>
          <w:rFonts w:ascii="Tahoma" w:hAnsi="Tahoma" w:cs="Tahoma"/>
        </w:rPr>
      </w:pPr>
    </w:p>
    <w:p w14:paraId="37ACA68D" w14:textId="77777777" w:rsidR="008758A3" w:rsidRDefault="008758A3">
      <w:pPr>
        <w:rPr>
          <w:rFonts w:ascii="Tahoma" w:hAnsi="Tahoma" w:cs="Tahoma"/>
        </w:rPr>
      </w:pPr>
    </w:p>
    <w:p w14:paraId="0A0D6DBF" w14:textId="77777777" w:rsidR="008758A3" w:rsidRDefault="008758A3">
      <w:pPr>
        <w:rPr>
          <w:rFonts w:ascii="Tahoma" w:hAnsi="Tahoma" w:cs="Tahoma"/>
        </w:rPr>
      </w:pPr>
    </w:p>
    <w:p w14:paraId="3AE4E007" w14:textId="77777777" w:rsidR="008758A3" w:rsidRDefault="008758A3">
      <w:pPr>
        <w:rPr>
          <w:rFonts w:ascii="Tahoma" w:hAnsi="Tahoma" w:cs="Tahoma"/>
        </w:rPr>
      </w:pPr>
    </w:p>
    <w:p w14:paraId="57572426" w14:textId="77777777" w:rsidR="008758A3" w:rsidRDefault="008758A3">
      <w:pPr>
        <w:rPr>
          <w:rFonts w:ascii="Tahoma" w:hAnsi="Tahoma" w:cs="Tahoma"/>
        </w:rPr>
      </w:pPr>
    </w:p>
    <w:p w14:paraId="7AD31CF3" w14:textId="77777777" w:rsidR="008758A3" w:rsidRDefault="008758A3">
      <w:pPr>
        <w:rPr>
          <w:rFonts w:ascii="Tahoma" w:hAnsi="Tahoma" w:cs="Tahoma"/>
        </w:rPr>
      </w:pPr>
    </w:p>
    <w:p w14:paraId="7FBA8FC2" w14:textId="77777777" w:rsidR="008758A3" w:rsidRDefault="008758A3">
      <w:pPr>
        <w:rPr>
          <w:rFonts w:ascii="Tahoma" w:hAnsi="Tahoma" w:cs="Tahoma"/>
        </w:rPr>
      </w:pPr>
    </w:p>
    <w:p w14:paraId="0046856B" w14:textId="100A8C71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2C78FA2B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3822021D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0BB7E722" w14:textId="77777777" w:rsidR="008758A3" w:rsidRDefault="008758A3" w:rsidP="000B4BC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</w:t>
      </w:r>
    </w:p>
    <w:p w14:paraId="292AB99A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FROM AMENDMENT 79 TO FUND 1000 COUNTY GENERAL, ASSESSOR</w:t>
      </w:r>
    </w:p>
    <w:p w14:paraId="671F0FE6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2DB1EB48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of funds in the amount of $621.93 from Amendment 79 to 1000-105-3040 Styled Advertising and Publicity.</w:t>
      </w:r>
    </w:p>
    <w:p w14:paraId="1D9C053F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The County Treasurer is hereby directed to transfer funds in the amount of $621.93 from Fund 3004 Amendment 79 to Fund 1000 County General.</w:t>
      </w:r>
    </w:p>
    <w:p w14:paraId="0581FE6F" w14:textId="77777777" w:rsidR="008758A3" w:rsidRDefault="008758A3" w:rsidP="009B6BFE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III. The County Judge is hereby authorized to approve distribution to the appropriation as set forth in Article I.</w:t>
      </w:r>
    </w:p>
    <w:p w14:paraId="670A92CE" w14:textId="77777777" w:rsidR="008758A3" w:rsidRDefault="008758A3" w:rsidP="009B6B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1BAEE8AB" w14:textId="77777777" w:rsidR="008758A3" w:rsidRDefault="008758A3" w:rsidP="009B6BFE">
      <w:pPr>
        <w:rPr>
          <w:rFonts w:ascii="Tahoma" w:hAnsi="Tahoma" w:cs="Tahoma"/>
          <w:sz w:val="24"/>
          <w:szCs w:val="24"/>
        </w:rPr>
      </w:pPr>
    </w:p>
    <w:p w14:paraId="202096F4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1D4BD646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016807C9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0EFF6105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7639BCBA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200A34F4" w14:textId="77777777" w:rsidR="008758A3" w:rsidRDefault="008758A3" w:rsidP="000B4BCE">
      <w:pPr>
        <w:rPr>
          <w:rFonts w:ascii="Tahoma" w:hAnsi="Tahoma" w:cs="Tahoma"/>
          <w:sz w:val="24"/>
          <w:szCs w:val="24"/>
        </w:rPr>
      </w:pPr>
    </w:p>
    <w:p w14:paraId="1FE142F5" w14:textId="77777777" w:rsidR="008758A3" w:rsidRDefault="008758A3" w:rsidP="009B6BFE">
      <w:pPr>
        <w:rPr>
          <w:rFonts w:ascii="Tahoma" w:hAnsi="Tahoma" w:cs="Tahoma"/>
          <w:sz w:val="18"/>
          <w:szCs w:val="24"/>
        </w:rPr>
      </w:pPr>
      <w:r w:rsidRPr="009B6BFE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1FD27DCF" w14:textId="77777777" w:rsidR="008758A3" w:rsidRDefault="008758A3" w:rsidP="009B6BFE">
      <w:pPr>
        <w:rPr>
          <w:rFonts w:ascii="Tahoma" w:hAnsi="Tahoma" w:cs="Tahoma"/>
          <w:sz w:val="18"/>
          <w:szCs w:val="24"/>
        </w:rPr>
      </w:pPr>
      <w:r w:rsidRPr="009B6BFE">
        <w:rPr>
          <w:rFonts w:ascii="Tahoma" w:hAnsi="Tahoma" w:cs="Tahoma"/>
          <w:sz w:val="18"/>
          <w:szCs w:val="24"/>
        </w:rPr>
        <w:t>TRANSFER FROM AMENDMENT 79 TO FUND 1000</w:t>
      </w:r>
    </w:p>
    <w:p w14:paraId="693128A4" w14:textId="77777777" w:rsidR="008758A3" w:rsidRPr="009B6BFE" w:rsidRDefault="008758A3" w:rsidP="009B6BFE">
      <w:pPr>
        <w:rPr>
          <w:rFonts w:ascii="Tahoma" w:hAnsi="Tahoma" w:cs="Tahoma"/>
          <w:sz w:val="18"/>
          <w:szCs w:val="24"/>
        </w:rPr>
      </w:pPr>
      <w:r w:rsidRPr="009B6BFE">
        <w:rPr>
          <w:rFonts w:ascii="Tahoma" w:hAnsi="Tahoma" w:cs="Tahoma"/>
          <w:sz w:val="18"/>
          <w:szCs w:val="24"/>
        </w:rPr>
        <w:t>COUNTY GENERAL, ASSESSOR</w:t>
      </w:r>
    </w:p>
    <w:p w14:paraId="1DF10F7F" w14:textId="77777777" w:rsidR="008758A3" w:rsidRDefault="008758A3" w:rsidP="009B6BFE">
      <w:pPr>
        <w:rPr>
          <w:rFonts w:ascii="Tahoma" w:hAnsi="Tahoma" w:cs="Tahoma"/>
          <w:sz w:val="24"/>
          <w:szCs w:val="24"/>
        </w:rPr>
      </w:pPr>
    </w:p>
    <w:p w14:paraId="43EC2E8A" w14:textId="77777777" w:rsidR="008758A3" w:rsidRDefault="008758A3" w:rsidP="009B6BFE">
      <w:pPr>
        <w:rPr>
          <w:rFonts w:ascii="Tahoma" w:hAnsi="Tahoma" w:cs="Tahoma"/>
          <w:sz w:val="24"/>
          <w:szCs w:val="24"/>
        </w:rPr>
      </w:pPr>
    </w:p>
    <w:p w14:paraId="56C22ED6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728BA540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724F7C76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6E66B094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74910563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7A88AF42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68B86066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045718C7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1C5E371A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6574ABBF" w14:textId="77777777" w:rsidR="008758A3" w:rsidRDefault="008758A3" w:rsidP="009B6BFE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DATE__________________________</w:t>
      </w:r>
    </w:p>
    <w:p w14:paraId="47EDAD48" w14:textId="77777777" w:rsidR="008758A3" w:rsidRPr="0043370F" w:rsidRDefault="008758A3" w:rsidP="009B6BFE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Attachments – 7 pages</w:t>
      </w:r>
    </w:p>
    <w:p w14:paraId="041D7668" w14:textId="77777777" w:rsidR="008758A3" w:rsidRPr="000B4BCE" w:rsidRDefault="008758A3" w:rsidP="009B6BFE">
      <w:pPr>
        <w:rPr>
          <w:rFonts w:ascii="Tahoma" w:hAnsi="Tahoma" w:cs="Tahoma"/>
          <w:sz w:val="24"/>
          <w:szCs w:val="24"/>
        </w:rPr>
      </w:pPr>
    </w:p>
    <w:p w14:paraId="6BA7B2B8" w14:textId="77777777" w:rsidR="008758A3" w:rsidRDefault="008758A3">
      <w:pPr>
        <w:rPr>
          <w:rFonts w:ascii="Tahoma" w:hAnsi="Tahoma" w:cs="Tahoma"/>
        </w:rPr>
      </w:pPr>
    </w:p>
    <w:p w14:paraId="215F6AEF" w14:textId="77777777" w:rsidR="008758A3" w:rsidRDefault="008758A3">
      <w:pPr>
        <w:rPr>
          <w:rFonts w:ascii="Tahoma" w:hAnsi="Tahoma" w:cs="Tahoma"/>
        </w:rPr>
      </w:pPr>
    </w:p>
    <w:p w14:paraId="3F773B82" w14:textId="1B803AE0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State of Arkansas </w:t>
      </w:r>
    </w:p>
    <w:p w14:paraId="5C32B0CF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FB5D316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1D6FBD53" w14:textId="77777777" w:rsidR="008758A3" w:rsidRDefault="008758A3" w:rsidP="004108C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NO-_____</w:t>
      </w:r>
    </w:p>
    <w:p w14:paraId="62BED3D2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1000 STYLED COUNTY GENERAL DEPARTMENT SHERIFF PERSONAL SERVICES</w:t>
      </w:r>
    </w:p>
    <w:p w14:paraId="4DD101BF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663CC9C9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$2,282.44 as detailed in attachment hereto:</w:t>
      </w:r>
    </w:p>
    <w:p w14:paraId="45161636" w14:textId="77777777" w:rsidR="008758A3" w:rsidRDefault="008758A3" w:rsidP="004108C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FROM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AMOUNT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</w:p>
    <w:p w14:paraId="7B5EE88F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1000-0400-109 Health Ins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2,107.44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1000-0400-1001 Salaries</w:t>
      </w:r>
    </w:p>
    <w:p w14:paraId="030CB914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1000-0400-1007 APERS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75.00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1000-0400-1006 Soc. Sec.</w:t>
      </w:r>
    </w:p>
    <w:p w14:paraId="1A24E2F3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1000-0400-1007 APERS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1000-0400-1016 Life Ins</w:t>
      </w:r>
    </w:p>
    <w:p w14:paraId="14233DFA" w14:textId="77777777" w:rsidR="008758A3" w:rsidRDefault="008758A3" w:rsidP="008C61FD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The County Judge is hereby authorized to approve distribution to the appropriation as set forth in Article I.</w:t>
      </w:r>
    </w:p>
    <w:p w14:paraId="270D650E" w14:textId="77777777" w:rsidR="008758A3" w:rsidRDefault="008758A3" w:rsidP="008C61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47EA9DA1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0EAE17A3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47CD7C24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31204633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3E31D331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187FCF47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7A3F8D6A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7321054E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54D56D75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1AD4FF8B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785C2965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02AD06D9" w14:textId="77777777" w:rsidR="008758A3" w:rsidRDefault="008758A3" w:rsidP="00A06CE1">
      <w:pPr>
        <w:rPr>
          <w:rFonts w:ascii="Tahoma" w:hAnsi="Tahoma" w:cs="Tahoma"/>
          <w:sz w:val="18"/>
          <w:szCs w:val="18"/>
        </w:rPr>
      </w:pPr>
      <w:r w:rsidRPr="008C61FD">
        <w:rPr>
          <w:rFonts w:ascii="Tahoma" w:hAnsi="Tahoma" w:cs="Tahoma"/>
          <w:sz w:val="18"/>
          <w:szCs w:val="18"/>
        </w:rPr>
        <w:t>AN APPROPRIATION ORDINANCE TO PROVIDE</w:t>
      </w:r>
    </w:p>
    <w:p w14:paraId="42EC6FC0" w14:textId="77777777" w:rsidR="008758A3" w:rsidRDefault="008758A3" w:rsidP="00A06CE1">
      <w:pPr>
        <w:rPr>
          <w:rFonts w:ascii="Tahoma" w:hAnsi="Tahoma" w:cs="Tahoma"/>
          <w:sz w:val="18"/>
          <w:szCs w:val="18"/>
        </w:rPr>
      </w:pPr>
      <w:r w:rsidRPr="008C61FD">
        <w:rPr>
          <w:rFonts w:ascii="Tahoma" w:hAnsi="Tahoma" w:cs="Tahoma"/>
          <w:sz w:val="18"/>
          <w:szCs w:val="18"/>
        </w:rPr>
        <w:t>A TRANSFER WITHIN FUND 1000 STYLED COUNTY</w:t>
      </w:r>
    </w:p>
    <w:p w14:paraId="0387E615" w14:textId="77777777" w:rsidR="008758A3" w:rsidRPr="008C61FD" w:rsidRDefault="008758A3" w:rsidP="00A06CE1">
      <w:pPr>
        <w:rPr>
          <w:rFonts w:ascii="Tahoma" w:hAnsi="Tahoma" w:cs="Tahoma"/>
          <w:sz w:val="18"/>
          <w:szCs w:val="18"/>
        </w:rPr>
      </w:pPr>
      <w:r w:rsidRPr="008C61FD">
        <w:rPr>
          <w:rFonts w:ascii="Tahoma" w:hAnsi="Tahoma" w:cs="Tahoma"/>
          <w:sz w:val="18"/>
          <w:szCs w:val="18"/>
        </w:rPr>
        <w:t>GENERAL DEPARTMENT SHERIFF</w:t>
      </w:r>
    </w:p>
    <w:p w14:paraId="0F926922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7ED7E4FC" w14:textId="77777777" w:rsidR="008758A3" w:rsidRDefault="008758A3" w:rsidP="004108CF">
      <w:pPr>
        <w:rPr>
          <w:rFonts w:ascii="Tahoma" w:hAnsi="Tahoma" w:cs="Tahoma"/>
          <w:sz w:val="24"/>
          <w:szCs w:val="24"/>
        </w:rPr>
      </w:pPr>
    </w:p>
    <w:p w14:paraId="3B789B1F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1CE3CC9B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6A2D0FB4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5DC04B79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351C4E0E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19EB348C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6F4BA0F2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436A45B2" w14:textId="77777777" w:rsidR="008758A3" w:rsidRPr="00BF347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5F009926" w14:textId="77777777" w:rsidR="008758A3" w:rsidRDefault="008758A3" w:rsidP="00A06CE1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35003EB1" w14:textId="77777777" w:rsidR="008758A3" w:rsidRDefault="008758A3" w:rsidP="00A06C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Attachments – 2 page</w:t>
      </w:r>
    </w:p>
    <w:p w14:paraId="6571D7C0" w14:textId="77777777" w:rsidR="008758A3" w:rsidRPr="008C61FD" w:rsidRDefault="008758A3" w:rsidP="004108CF">
      <w:pPr>
        <w:rPr>
          <w:rFonts w:ascii="Tahoma" w:hAnsi="Tahoma" w:cs="Tahoma"/>
          <w:sz w:val="24"/>
          <w:szCs w:val="24"/>
        </w:rPr>
      </w:pPr>
    </w:p>
    <w:p w14:paraId="7513B8F9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State of Arkansas </w:t>
      </w:r>
    </w:p>
    <w:p w14:paraId="10AC1A9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3584457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2E695AFE" w14:textId="77777777" w:rsidR="008758A3" w:rsidRDefault="008758A3" w:rsidP="00D54AF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NO.______</w:t>
      </w:r>
    </w:p>
    <w:p w14:paraId="1AD492AD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1000 COUNTY GENERAL, DEPARTMENT CIRCUIT COURT 4</w:t>
      </w:r>
      <w:r w:rsidRPr="00D54AFE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DIVISION GENERAL SUPPLIES</w:t>
      </w:r>
    </w:p>
    <w:p w14:paraId="680BA680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21FF6A6C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$215.00 from 1000-404-3073 Styled Machinery and Equipment to 1000-404-2001 Styled General Supplies.</w:t>
      </w:r>
    </w:p>
    <w:p w14:paraId="5EA2769E" w14:textId="77777777" w:rsidR="008758A3" w:rsidRDefault="008758A3" w:rsidP="00D54AFE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19AD6CE2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2D36D9A4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2C48439E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6B56D279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7CD55022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1E702303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4C0DB167" w14:textId="77777777" w:rsidR="008758A3" w:rsidRDefault="008758A3" w:rsidP="00D54AFE">
      <w:pPr>
        <w:rPr>
          <w:rFonts w:ascii="Tahoma" w:hAnsi="Tahoma" w:cs="Tahoma"/>
          <w:sz w:val="18"/>
          <w:szCs w:val="24"/>
        </w:rPr>
      </w:pPr>
      <w:r w:rsidRPr="00D54AFE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445B96C8" w14:textId="77777777" w:rsidR="008758A3" w:rsidRDefault="008758A3" w:rsidP="00D54AFE">
      <w:pPr>
        <w:rPr>
          <w:rFonts w:ascii="Tahoma" w:hAnsi="Tahoma" w:cs="Tahoma"/>
          <w:sz w:val="18"/>
          <w:szCs w:val="24"/>
        </w:rPr>
      </w:pPr>
      <w:r w:rsidRPr="00D54AFE">
        <w:rPr>
          <w:rFonts w:ascii="Tahoma" w:hAnsi="Tahoma" w:cs="Tahoma"/>
          <w:sz w:val="18"/>
          <w:szCs w:val="24"/>
        </w:rPr>
        <w:t>TRANSFER WITHIN FUND 1000 COUNTY GENERAL,</w:t>
      </w:r>
    </w:p>
    <w:p w14:paraId="08B452BF" w14:textId="77777777" w:rsidR="008758A3" w:rsidRDefault="008758A3" w:rsidP="00D54AFE">
      <w:pPr>
        <w:rPr>
          <w:rFonts w:ascii="Tahoma" w:hAnsi="Tahoma" w:cs="Tahoma"/>
          <w:sz w:val="18"/>
          <w:szCs w:val="24"/>
        </w:rPr>
      </w:pPr>
      <w:r w:rsidRPr="00D54AFE">
        <w:rPr>
          <w:rFonts w:ascii="Tahoma" w:hAnsi="Tahoma" w:cs="Tahoma"/>
          <w:sz w:val="18"/>
          <w:szCs w:val="24"/>
        </w:rPr>
        <w:t>DEPARTMENT CIRCUIT COURT 4</w:t>
      </w:r>
      <w:r w:rsidRPr="00D54AFE">
        <w:rPr>
          <w:rFonts w:ascii="Tahoma" w:hAnsi="Tahoma" w:cs="Tahoma"/>
          <w:sz w:val="18"/>
          <w:szCs w:val="24"/>
          <w:vertAlign w:val="superscript"/>
        </w:rPr>
        <w:t>TH</w:t>
      </w:r>
      <w:r w:rsidRPr="00D54AFE">
        <w:rPr>
          <w:rFonts w:ascii="Tahoma" w:hAnsi="Tahoma" w:cs="Tahoma"/>
          <w:sz w:val="18"/>
          <w:szCs w:val="24"/>
        </w:rPr>
        <w:t xml:space="preserve"> DIVISION</w:t>
      </w:r>
    </w:p>
    <w:p w14:paraId="08D725EF" w14:textId="77777777" w:rsidR="008758A3" w:rsidRPr="00D54AFE" w:rsidRDefault="008758A3" w:rsidP="00D54AFE">
      <w:pPr>
        <w:rPr>
          <w:rFonts w:ascii="Tahoma" w:hAnsi="Tahoma" w:cs="Tahoma"/>
          <w:sz w:val="18"/>
          <w:szCs w:val="24"/>
        </w:rPr>
      </w:pPr>
      <w:r w:rsidRPr="00D54AFE">
        <w:rPr>
          <w:rFonts w:ascii="Tahoma" w:hAnsi="Tahoma" w:cs="Tahoma"/>
          <w:sz w:val="18"/>
          <w:szCs w:val="24"/>
        </w:rPr>
        <w:t>GENERAL SUPPLIES</w:t>
      </w:r>
    </w:p>
    <w:p w14:paraId="40D6EC4F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10346C2B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BY: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APPROVED BY:</w:t>
      </w:r>
    </w:p>
    <w:p w14:paraId="46265C74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48B595C6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_______________________                         __________________________</w:t>
      </w:r>
    </w:p>
    <w:p w14:paraId="793F9947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PATRICIA JOHNSON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TERRY WYNNE</w:t>
      </w:r>
    </w:p>
    <w:p w14:paraId="17E83C85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JUSTICE OF THE PEACE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COUNTY ATTORNEY</w:t>
      </w:r>
    </w:p>
    <w:p w14:paraId="43667A61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COUNTY, ARKANSAS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COUNTY, ARKANSAS</w:t>
      </w:r>
    </w:p>
    <w:p w14:paraId="4D71C0B1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1FFA1DE5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APPROVED: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ATTEST:</w:t>
      </w:r>
    </w:p>
    <w:p w14:paraId="59599AA1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5D8DF46B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________________________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 xml:space="preserve">          __________________________</w:t>
      </w:r>
    </w:p>
    <w:p w14:paraId="29E69639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GERALD ROBINSON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SHAWNDRA TAGGART</w:t>
      </w:r>
    </w:p>
    <w:p w14:paraId="0E1DCB06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 JUDGE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 CLERK</w:t>
      </w:r>
    </w:p>
    <w:p w14:paraId="28024F24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COUNTY, ARKANSAS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COUNTY, ARKANSAS</w:t>
      </w:r>
    </w:p>
    <w:p w14:paraId="7BA2E720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3389A8AB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Date________________________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Date________________________</w:t>
      </w:r>
    </w:p>
    <w:p w14:paraId="43186D48" w14:textId="77777777" w:rsidR="008758A3" w:rsidRPr="00B93024" w:rsidRDefault="008758A3" w:rsidP="00D54AFE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>
        <w:rPr>
          <w:rFonts w:ascii="Tahoma" w:hAnsi="Tahoma" w:cs="Times New Roman"/>
          <w:spacing w:val="4"/>
          <w:sz w:val="24"/>
          <w:szCs w:val="24"/>
        </w:rPr>
        <w:t>Attachment – 1 page</w:t>
      </w:r>
    </w:p>
    <w:p w14:paraId="1B252FBC" w14:textId="77777777" w:rsidR="008758A3" w:rsidRDefault="008758A3" w:rsidP="00D54AFE">
      <w:pPr>
        <w:rPr>
          <w:rFonts w:ascii="Tahoma" w:hAnsi="Tahoma" w:cs="Tahoma"/>
          <w:sz w:val="18"/>
          <w:szCs w:val="24"/>
        </w:rPr>
      </w:pPr>
    </w:p>
    <w:p w14:paraId="7CA50B32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62AB7D71" w14:textId="77777777" w:rsidR="008758A3" w:rsidRDefault="008758A3" w:rsidP="00D54AFE">
      <w:pPr>
        <w:rPr>
          <w:rFonts w:ascii="Tahoma" w:hAnsi="Tahoma" w:cs="Tahoma"/>
          <w:sz w:val="24"/>
          <w:szCs w:val="24"/>
        </w:rPr>
      </w:pPr>
    </w:p>
    <w:p w14:paraId="67F830B0" w14:textId="77777777" w:rsidR="008758A3" w:rsidRPr="00D54AFE" w:rsidRDefault="008758A3" w:rsidP="00D54AFE">
      <w:pPr>
        <w:rPr>
          <w:rFonts w:ascii="Tahoma" w:hAnsi="Tahoma" w:cs="Tahoma"/>
          <w:sz w:val="24"/>
          <w:szCs w:val="24"/>
        </w:rPr>
      </w:pPr>
    </w:p>
    <w:p w14:paraId="246E45D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3579CB81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C80E68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1817F07B" w14:textId="77777777" w:rsidR="008758A3" w:rsidRDefault="008758A3" w:rsidP="00EA396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NO.______</w:t>
      </w:r>
    </w:p>
    <w:p w14:paraId="69715DB2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1000 COUNTY GENERAL, CIRCUIT COURT 4</w:t>
      </w:r>
      <w:r w:rsidRPr="00EA396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DIVISION MISCELLANEOUS</w:t>
      </w:r>
    </w:p>
    <w:p w14:paraId="3D246CA7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3969073A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$1,022.50 to 1000-404-3100 as detailed in attachment hereto:</w:t>
      </w:r>
    </w:p>
    <w:p w14:paraId="0D471DA1" w14:textId="77777777" w:rsidR="008758A3" w:rsidRPr="00EA3969" w:rsidRDefault="008758A3" w:rsidP="00EA396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From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Amount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</w:p>
    <w:p w14:paraId="7C486FFE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1000-404-2024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$410.00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1000-404-3100</w:t>
      </w:r>
    </w:p>
    <w:p w14:paraId="01FD608F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1000-4043040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$612.50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1000-404-3100</w:t>
      </w:r>
    </w:p>
    <w:p w14:paraId="706DF609" w14:textId="77777777" w:rsidR="008758A3" w:rsidRDefault="008758A3" w:rsidP="001B6F31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458497EE" w14:textId="77777777" w:rsidR="008758A3" w:rsidRDefault="008758A3" w:rsidP="001B6F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0AC55C28" w14:textId="77777777" w:rsidR="008758A3" w:rsidRDefault="008758A3" w:rsidP="001B6F31">
      <w:pPr>
        <w:rPr>
          <w:rFonts w:ascii="Tahoma" w:hAnsi="Tahoma" w:cs="Tahoma"/>
          <w:sz w:val="24"/>
          <w:szCs w:val="24"/>
        </w:rPr>
      </w:pPr>
    </w:p>
    <w:p w14:paraId="506D2413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</w:p>
    <w:p w14:paraId="060DD9ED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</w:p>
    <w:p w14:paraId="5C6E1796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</w:p>
    <w:p w14:paraId="721C0A35" w14:textId="77777777" w:rsidR="008758A3" w:rsidRDefault="008758A3" w:rsidP="001B6F31">
      <w:pPr>
        <w:rPr>
          <w:rFonts w:ascii="Tahoma" w:hAnsi="Tahoma" w:cs="Tahoma"/>
          <w:sz w:val="18"/>
          <w:szCs w:val="24"/>
        </w:rPr>
      </w:pPr>
      <w:r w:rsidRPr="001B6F31">
        <w:rPr>
          <w:rFonts w:ascii="Tahoma" w:hAnsi="Tahoma" w:cs="Tahoma"/>
          <w:sz w:val="18"/>
          <w:szCs w:val="24"/>
        </w:rPr>
        <w:t>AN APPROPRIATION ORDINANCE TO PROVIDE A</w:t>
      </w:r>
    </w:p>
    <w:p w14:paraId="38C081EC" w14:textId="77777777" w:rsidR="008758A3" w:rsidRDefault="008758A3" w:rsidP="001B6F31">
      <w:pPr>
        <w:rPr>
          <w:rFonts w:ascii="Tahoma" w:hAnsi="Tahoma" w:cs="Tahoma"/>
          <w:sz w:val="18"/>
          <w:szCs w:val="24"/>
        </w:rPr>
      </w:pPr>
      <w:r w:rsidRPr="001B6F31">
        <w:rPr>
          <w:rFonts w:ascii="Tahoma" w:hAnsi="Tahoma" w:cs="Tahoma"/>
          <w:sz w:val="18"/>
          <w:szCs w:val="24"/>
        </w:rPr>
        <w:t>TRANSFER WITHIN FUND 1000 COUNTY GENERAL,</w:t>
      </w:r>
    </w:p>
    <w:p w14:paraId="4C451F83" w14:textId="77777777" w:rsidR="008758A3" w:rsidRPr="001B6F31" w:rsidRDefault="008758A3" w:rsidP="001B6F31">
      <w:pPr>
        <w:rPr>
          <w:rFonts w:ascii="Tahoma" w:hAnsi="Tahoma" w:cs="Tahoma"/>
          <w:sz w:val="18"/>
          <w:szCs w:val="24"/>
        </w:rPr>
      </w:pPr>
      <w:r w:rsidRPr="001B6F31">
        <w:rPr>
          <w:rFonts w:ascii="Tahoma" w:hAnsi="Tahoma" w:cs="Tahoma"/>
          <w:sz w:val="18"/>
          <w:szCs w:val="24"/>
        </w:rPr>
        <w:t>CIRCUIT COURT 4</w:t>
      </w:r>
      <w:r w:rsidRPr="001B6F31">
        <w:rPr>
          <w:rFonts w:ascii="Tahoma" w:hAnsi="Tahoma" w:cs="Tahoma"/>
          <w:sz w:val="18"/>
          <w:szCs w:val="24"/>
          <w:vertAlign w:val="superscript"/>
        </w:rPr>
        <w:t>TH</w:t>
      </w:r>
      <w:r w:rsidRPr="001B6F31">
        <w:rPr>
          <w:rFonts w:ascii="Tahoma" w:hAnsi="Tahoma" w:cs="Tahoma"/>
          <w:sz w:val="18"/>
          <w:szCs w:val="24"/>
        </w:rPr>
        <w:t xml:space="preserve"> DIVISION MISCELLANEOUS</w:t>
      </w:r>
    </w:p>
    <w:p w14:paraId="12D6CA32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</w:p>
    <w:p w14:paraId="55179F54" w14:textId="77777777" w:rsidR="008758A3" w:rsidRDefault="008758A3" w:rsidP="00EA3969">
      <w:pPr>
        <w:rPr>
          <w:rFonts w:ascii="Tahoma" w:hAnsi="Tahoma" w:cs="Tahoma"/>
          <w:sz w:val="24"/>
          <w:szCs w:val="24"/>
        </w:rPr>
      </w:pPr>
    </w:p>
    <w:p w14:paraId="06483814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BY: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APPROVED BY:</w:t>
      </w:r>
    </w:p>
    <w:p w14:paraId="1B9C1396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4DA81D6F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_______________________                         __________________________</w:t>
      </w:r>
    </w:p>
    <w:p w14:paraId="457E1127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PATRICIA JOHNSON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TERRY WYNNE</w:t>
      </w:r>
    </w:p>
    <w:p w14:paraId="1064D93E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JUSTICE OF THE PEACE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COUNTY ATTORNEY</w:t>
      </w:r>
    </w:p>
    <w:p w14:paraId="07EECB5C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COUNTY, ARKANSAS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COUNTY, ARKANSAS</w:t>
      </w:r>
    </w:p>
    <w:p w14:paraId="6EFC45DC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5F110706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APPROVED: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ATTEST:</w:t>
      </w:r>
    </w:p>
    <w:p w14:paraId="2B4765FF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6D20A1EE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________________________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 xml:space="preserve">          __________________________</w:t>
      </w:r>
    </w:p>
    <w:p w14:paraId="17F10D71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GERALD ROBINSON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SHAWNDRA TAGGART</w:t>
      </w:r>
    </w:p>
    <w:p w14:paraId="159D63C6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 JUDGE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 CLERK</w:t>
      </w:r>
    </w:p>
    <w:p w14:paraId="52094D7D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JEFFERSON COUNTY, ARKANSAS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JEFFERSON COUNTY, ARKANSAS</w:t>
      </w:r>
    </w:p>
    <w:p w14:paraId="49EE94D8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</w:p>
    <w:p w14:paraId="60D0F38A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 w:rsidRPr="00B93024">
        <w:rPr>
          <w:rFonts w:ascii="Tahoma" w:hAnsi="Tahoma" w:cs="Times New Roman"/>
          <w:spacing w:val="4"/>
          <w:sz w:val="24"/>
          <w:szCs w:val="24"/>
        </w:rPr>
        <w:t>Date________________________</w:t>
      </w:r>
      <w:r w:rsidRPr="00B93024">
        <w:rPr>
          <w:rFonts w:ascii="Tahoma" w:hAnsi="Tahoma" w:cs="Times New Roman"/>
          <w:spacing w:val="4"/>
          <w:sz w:val="24"/>
          <w:szCs w:val="24"/>
        </w:rPr>
        <w:tab/>
      </w:r>
      <w:r w:rsidRPr="00B93024">
        <w:rPr>
          <w:rFonts w:ascii="Tahoma" w:hAnsi="Tahoma" w:cs="Times New Roman"/>
          <w:spacing w:val="4"/>
          <w:sz w:val="24"/>
          <w:szCs w:val="24"/>
        </w:rPr>
        <w:tab/>
        <w:t>Date________________________</w:t>
      </w:r>
    </w:p>
    <w:p w14:paraId="4B1BE380" w14:textId="77777777" w:rsidR="008758A3" w:rsidRPr="00B93024" w:rsidRDefault="008758A3" w:rsidP="001B6F31">
      <w:pPr>
        <w:spacing w:line="256" w:lineRule="auto"/>
        <w:rPr>
          <w:rFonts w:ascii="Tahoma" w:hAnsi="Tahoma" w:cs="Times New Roman"/>
          <w:spacing w:val="4"/>
          <w:sz w:val="24"/>
          <w:szCs w:val="24"/>
        </w:rPr>
      </w:pPr>
      <w:r>
        <w:rPr>
          <w:rFonts w:ascii="Tahoma" w:hAnsi="Tahoma" w:cs="Times New Roman"/>
          <w:spacing w:val="4"/>
          <w:sz w:val="24"/>
          <w:szCs w:val="24"/>
        </w:rPr>
        <w:t>Attachment – 1 page</w:t>
      </w:r>
    </w:p>
    <w:p w14:paraId="07F394B3" w14:textId="77777777" w:rsidR="008758A3" w:rsidRPr="00EA3969" w:rsidRDefault="008758A3" w:rsidP="00EA3969">
      <w:pPr>
        <w:rPr>
          <w:rFonts w:ascii="Tahoma" w:hAnsi="Tahoma" w:cs="Tahoma"/>
          <w:sz w:val="24"/>
          <w:szCs w:val="24"/>
        </w:rPr>
      </w:pPr>
    </w:p>
    <w:p w14:paraId="684ECDA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State of Arkansas</w:t>
      </w:r>
    </w:p>
    <w:p w14:paraId="32343146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7530759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74DAEA8" w14:textId="77777777" w:rsidR="008758A3" w:rsidRDefault="008758A3" w:rsidP="00DA5E3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 2019-________</w:t>
      </w:r>
    </w:p>
    <w:p w14:paraId="2A324E41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TRANSFER WITHIN FUND 1803 STYLED JUVENILE JUSTICE CENTER, SALARIES PART TIME</w:t>
      </w:r>
    </w:p>
    <w:p w14:paraId="66F0EAAE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4367F199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of funds in the amount of $2489.19 from 1803-0418-1001 to 1803-0418-1002 as detailed in attachment hereto.</w:t>
      </w:r>
    </w:p>
    <w:p w14:paraId="05AC5300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The County Judge is hereby authorized to approve distribution to the appropriation as set forth in Article I.</w:t>
      </w:r>
    </w:p>
    <w:p w14:paraId="3EF8E75D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6DD0B5BF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AD94DDB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D8CB2EE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19B955B7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61A0DB1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608C32B0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D817FA5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6C0AEADA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9E0AE98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3B96F1BC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28C47E28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15289B9A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51E618F8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0358BA83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7DF7F3F3" w14:textId="77777777" w:rsidR="008758A3" w:rsidRDefault="008758A3" w:rsidP="00DA5E35">
      <w:pPr>
        <w:rPr>
          <w:rFonts w:ascii="Tahoma" w:hAnsi="Tahoma" w:cs="Tahoma"/>
          <w:sz w:val="24"/>
          <w:szCs w:val="24"/>
        </w:rPr>
      </w:pPr>
    </w:p>
    <w:p w14:paraId="2C56B29B" w14:textId="77777777" w:rsidR="008758A3" w:rsidRDefault="008758A3" w:rsidP="00715805">
      <w:pPr>
        <w:rPr>
          <w:rFonts w:ascii="Tahoma" w:hAnsi="Tahoma" w:cs="Tahoma"/>
          <w:sz w:val="18"/>
          <w:szCs w:val="24"/>
        </w:rPr>
      </w:pPr>
      <w:r w:rsidRPr="00715805">
        <w:rPr>
          <w:rFonts w:ascii="Tahoma" w:hAnsi="Tahoma" w:cs="Tahoma"/>
          <w:sz w:val="18"/>
          <w:szCs w:val="24"/>
        </w:rPr>
        <w:t xml:space="preserve">AN APPROPRIATION ORDINANCE TO TRANSFER </w:t>
      </w:r>
    </w:p>
    <w:p w14:paraId="150EAB91" w14:textId="77777777" w:rsidR="008758A3" w:rsidRDefault="008758A3" w:rsidP="00715805">
      <w:pPr>
        <w:rPr>
          <w:rFonts w:ascii="Tahoma" w:hAnsi="Tahoma" w:cs="Tahoma"/>
          <w:sz w:val="18"/>
          <w:szCs w:val="24"/>
        </w:rPr>
      </w:pPr>
      <w:r w:rsidRPr="00715805">
        <w:rPr>
          <w:rFonts w:ascii="Tahoma" w:hAnsi="Tahoma" w:cs="Tahoma"/>
          <w:sz w:val="18"/>
          <w:szCs w:val="24"/>
        </w:rPr>
        <w:t xml:space="preserve">WITHIN FUND 1803 STYLED JUVENILE JUSTICE </w:t>
      </w:r>
    </w:p>
    <w:p w14:paraId="6ED8A98C" w14:textId="77777777" w:rsidR="008758A3" w:rsidRDefault="008758A3" w:rsidP="00715805">
      <w:pPr>
        <w:rPr>
          <w:rFonts w:ascii="Tahoma" w:hAnsi="Tahoma" w:cs="Tahoma"/>
          <w:sz w:val="18"/>
          <w:szCs w:val="24"/>
        </w:rPr>
      </w:pPr>
      <w:r w:rsidRPr="00715805">
        <w:rPr>
          <w:rFonts w:ascii="Tahoma" w:hAnsi="Tahoma" w:cs="Tahoma"/>
          <w:sz w:val="18"/>
          <w:szCs w:val="24"/>
        </w:rPr>
        <w:t>CENTER, SALARIES PART TIME</w:t>
      </w:r>
    </w:p>
    <w:p w14:paraId="08ED51D4" w14:textId="77777777" w:rsidR="008758A3" w:rsidRDefault="008758A3" w:rsidP="00715805">
      <w:pPr>
        <w:rPr>
          <w:rFonts w:ascii="Tahoma" w:hAnsi="Tahoma" w:cs="Tahoma"/>
          <w:sz w:val="18"/>
          <w:szCs w:val="24"/>
        </w:rPr>
      </w:pPr>
    </w:p>
    <w:p w14:paraId="1368F022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3BD11215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5EAF7F47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0DB2A3DB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1944D2F7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005E0F5F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3380677C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600ECDD3" w14:textId="77777777" w:rsidR="008758A3" w:rsidRPr="00BF347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32FAEE58" w14:textId="77777777" w:rsidR="008758A3" w:rsidRDefault="008758A3" w:rsidP="00715805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5F9685E0" w14:textId="77777777" w:rsidR="008758A3" w:rsidRDefault="008758A3" w:rsidP="007158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Attachments – 4 page</w:t>
      </w:r>
    </w:p>
    <w:p w14:paraId="2C9ACF66" w14:textId="77777777" w:rsidR="008758A3" w:rsidRPr="008157E5" w:rsidRDefault="008758A3" w:rsidP="00715805">
      <w:pPr>
        <w:rPr>
          <w:rFonts w:ascii="Tahoma" w:hAnsi="Tahoma" w:cs="Tahoma"/>
          <w:sz w:val="24"/>
          <w:szCs w:val="24"/>
        </w:rPr>
      </w:pPr>
    </w:p>
    <w:p w14:paraId="4A133A8B" w14:textId="77777777" w:rsidR="008758A3" w:rsidRPr="00715805" w:rsidRDefault="008758A3" w:rsidP="00715805">
      <w:pPr>
        <w:rPr>
          <w:rFonts w:ascii="Tahoma" w:hAnsi="Tahoma" w:cs="Tahoma"/>
          <w:sz w:val="18"/>
          <w:szCs w:val="24"/>
        </w:rPr>
      </w:pPr>
    </w:p>
    <w:p w14:paraId="5EB9D311" w14:textId="77777777" w:rsidR="008758A3" w:rsidRPr="00DA5E35" w:rsidRDefault="008758A3" w:rsidP="00DA5E35">
      <w:pPr>
        <w:rPr>
          <w:rFonts w:ascii="Tahoma" w:hAnsi="Tahoma" w:cs="Tahoma"/>
          <w:sz w:val="24"/>
          <w:szCs w:val="24"/>
        </w:rPr>
      </w:pPr>
    </w:p>
    <w:p w14:paraId="67E1BD4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5A268F6D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4592B82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3BE6C4B6" w14:textId="77777777" w:rsidR="008758A3" w:rsidRDefault="008758A3" w:rsidP="004710F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NO.-_______</w:t>
      </w:r>
    </w:p>
    <w:p w14:paraId="1F155395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SUPPLEMENTAL APPROPRIATION TO FUND 1805 STYLED SALES TAX/PUBLIC SAFETY, PERSONAL SERVICES</w:t>
      </w:r>
    </w:p>
    <w:p w14:paraId="10345053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41FA47C9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supplemental appropriation in the amount of $5,328.80 to 1805-0400 Styled Public Safety Sales Tax as detailed in attachment hereto:</w:t>
      </w:r>
    </w:p>
    <w:p w14:paraId="39A0B65F" w14:textId="77777777" w:rsidR="008758A3" w:rsidRDefault="008758A3" w:rsidP="004710F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RECEIPT#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AMOUNT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</w:p>
    <w:p w14:paraId="658137DF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50.98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1805-0400-1001 SALARIES</w:t>
      </w:r>
    </w:p>
    <w:p w14:paraId="29494C4A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860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1,347.14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1805-0400-1001 SALARIES</w:t>
      </w:r>
    </w:p>
    <w:p w14:paraId="7C008A65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185.90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1805-0400-1001 SALARIES</w:t>
      </w:r>
    </w:p>
    <w:p w14:paraId="3BCA4AE3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855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1,274.50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1805-0400-1006 SOC SEC</w:t>
      </w:r>
    </w:p>
    <w:p w14:paraId="5AA7CC97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344.00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1805-0400-1007 APERS</w:t>
      </w:r>
    </w:p>
    <w:p w14:paraId="7260ACCC" w14:textId="77777777" w:rsidR="008758A3" w:rsidRDefault="008758A3" w:rsidP="004710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2,126.28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1805-0400-1009 HEALTH INS</w:t>
      </w:r>
    </w:p>
    <w:p w14:paraId="01D1F630" w14:textId="77777777" w:rsidR="008758A3" w:rsidRDefault="008758A3" w:rsidP="00E26D7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6EDE4E73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617488C4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4EAFA2D7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4306F190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7C6E0AE2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24A47DAF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55766688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3A4865F2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067BB608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</w:p>
    <w:p w14:paraId="5302FE76" w14:textId="77777777" w:rsidR="008758A3" w:rsidRPr="00E26D7A" w:rsidRDefault="008758A3" w:rsidP="00E26D7A">
      <w:pPr>
        <w:rPr>
          <w:rFonts w:ascii="Tahoma" w:hAnsi="Tahoma" w:cs="Tahoma"/>
          <w:sz w:val="18"/>
          <w:szCs w:val="24"/>
        </w:rPr>
      </w:pPr>
      <w:r w:rsidRPr="00E26D7A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34E8DF7E" w14:textId="77777777" w:rsidR="008758A3" w:rsidRPr="00E26D7A" w:rsidRDefault="008758A3" w:rsidP="00E26D7A">
      <w:pPr>
        <w:rPr>
          <w:rFonts w:ascii="Tahoma" w:hAnsi="Tahoma" w:cs="Tahoma"/>
          <w:sz w:val="18"/>
          <w:szCs w:val="24"/>
        </w:rPr>
      </w:pPr>
      <w:r w:rsidRPr="00E26D7A">
        <w:rPr>
          <w:rFonts w:ascii="Tahoma" w:hAnsi="Tahoma" w:cs="Tahoma"/>
          <w:sz w:val="18"/>
          <w:szCs w:val="24"/>
        </w:rPr>
        <w:t>SUPPLEMENTAL APPROPRIATION TO FUND 1805</w:t>
      </w:r>
    </w:p>
    <w:p w14:paraId="64D2AA74" w14:textId="77777777" w:rsidR="008758A3" w:rsidRDefault="008758A3" w:rsidP="00E26D7A">
      <w:pPr>
        <w:rPr>
          <w:rFonts w:ascii="Tahoma" w:hAnsi="Tahoma" w:cs="Tahoma"/>
          <w:sz w:val="18"/>
          <w:szCs w:val="24"/>
        </w:rPr>
      </w:pPr>
      <w:r w:rsidRPr="00E26D7A">
        <w:rPr>
          <w:rFonts w:ascii="Tahoma" w:hAnsi="Tahoma" w:cs="Tahoma"/>
          <w:sz w:val="18"/>
          <w:szCs w:val="24"/>
        </w:rPr>
        <w:t>STYLED SALES TAX/PUBLIC SAFETY, PERSONAL SERVICES</w:t>
      </w:r>
    </w:p>
    <w:p w14:paraId="00E22180" w14:textId="77777777" w:rsidR="008758A3" w:rsidRDefault="008758A3" w:rsidP="00E26D7A">
      <w:pPr>
        <w:rPr>
          <w:rFonts w:ascii="Tahoma" w:hAnsi="Tahoma" w:cs="Tahoma"/>
          <w:sz w:val="18"/>
          <w:szCs w:val="24"/>
        </w:rPr>
      </w:pPr>
    </w:p>
    <w:p w14:paraId="7E2BDA8D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736C561F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1E30D53B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5270F68C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52AF48F4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298E884B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5C0F5BF1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54471D51" w14:textId="77777777" w:rsidR="008758A3" w:rsidRPr="00BF347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473C946D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7A16F7EE" w14:textId="77777777" w:rsidR="008758A3" w:rsidRDefault="008758A3" w:rsidP="00E26D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Attachments – 5 page</w:t>
      </w:r>
    </w:p>
    <w:p w14:paraId="5E325999" w14:textId="77777777" w:rsidR="008758A3" w:rsidRPr="00E26D7A" w:rsidRDefault="008758A3" w:rsidP="00E26D7A">
      <w:pPr>
        <w:rPr>
          <w:rFonts w:ascii="Tahoma" w:hAnsi="Tahoma" w:cs="Tahoma"/>
          <w:sz w:val="18"/>
          <w:szCs w:val="24"/>
        </w:rPr>
      </w:pPr>
    </w:p>
    <w:p w14:paraId="4CA43167" w14:textId="77777777" w:rsidR="008758A3" w:rsidRPr="00E26D7A" w:rsidRDefault="008758A3" w:rsidP="00E26D7A">
      <w:pPr>
        <w:rPr>
          <w:rFonts w:ascii="Tahoma" w:hAnsi="Tahoma" w:cs="Tahoma"/>
          <w:sz w:val="18"/>
          <w:szCs w:val="24"/>
        </w:rPr>
      </w:pPr>
    </w:p>
    <w:p w14:paraId="520808B2" w14:textId="77777777" w:rsidR="008758A3" w:rsidRPr="004710FA" w:rsidRDefault="008758A3" w:rsidP="004710FA">
      <w:pPr>
        <w:rPr>
          <w:rFonts w:ascii="Tahoma" w:hAnsi="Tahoma" w:cs="Tahoma"/>
          <w:sz w:val="24"/>
          <w:szCs w:val="24"/>
        </w:rPr>
      </w:pPr>
    </w:p>
    <w:p w14:paraId="0736D0DB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5CF723CB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0251278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79423266" w14:textId="77777777" w:rsidR="008758A3" w:rsidRDefault="008758A3" w:rsidP="003D448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NO.-____</w:t>
      </w:r>
    </w:p>
    <w:p w14:paraId="7B9464B8" w14:textId="77777777" w:rsidR="008758A3" w:rsidRDefault="008758A3" w:rsidP="003D448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SUPPLEMENTAL APPROPRIATION TO FUND 1813 STYLED ADULT JAIL, MEDICAL DENTAL AND HOSPITAL</w:t>
      </w:r>
    </w:p>
    <w:p w14:paraId="06E8D5D1" w14:textId="77777777" w:rsidR="008758A3" w:rsidRDefault="008758A3" w:rsidP="003D448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2D5F66DA" w14:textId="77777777" w:rsidR="008758A3" w:rsidRDefault="008758A3" w:rsidP="003D448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supplemental appropriation in the amount of $1,374.00 to 1813-0418-3006 Styled Medical Dental and Hospital as detailed in attachment hereto.</w:t>
      </w:r>
    </w:p>
    <w:p w14:paraId="3FF98E50" w14:textId="77777777" w:rsidR="008758A3" w:rsidRDefault="008758A3" w:rsidP="00DD3ED3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63D57A16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0FB994D5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5D8F6600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6148F7CC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4757393B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783B6A64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1A6D75FE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745447E5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605705FD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058DA709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264DBBDE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0F2D04F3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4D2394D3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6911457B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56A36FED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5709B4AF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2A657265" w14:textId="77777777" w:rsidR="008758A3" w:rsidRDefault="008758A3" w:rsidP="00DD3ED3">
      <w:pPr>
        <w:rPr>
          <w:rFonts w:ascii="Tahoma" w:hAnsi="Tahoma" w:cs="Tahoma"/>
          <w:sz w:val="18"/>
          <w:szCs w:val="24"/>
        </w:rPr>
      </w:pPr>
      <w:r w:rsidRPr="00DD3ED3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10E257D9" w14:textId="77777777" w:rsidR="008758A3" w:rsidRDefault="008758A3" w:rsidP="00DD3ED3">
      <w:pPr>
        <w:rPr>
          <w:rFonts w:ascii="Tahoma" w:hAnsi="Tahoma" w:cs="Tahoma"/>
          <w:sz w:val="18"/>
          <w:szCs w:val="24"/>
        </w:rPr>
      </w:pPr>
      <w:r w:rsidRPr="00DD3ED3">
        <w:rPr>
          <w:rFonts w:ascii="Tahoma" w:hAnsi="Tahoma" w:cs="Tahoma"/>
          <w:sz w:val="18"/>
          <w:szCs w:val="24"/>
        </w:rPr>
        <w:t xml:space="preserve">SUPPLEMENTAL APPROPRIATION TO FUND 1813 </w:t>
      </w:r>
    </w:p>
    <w:p w14:paraId="5650DA6D" w14:textId="77777777" w:rsidR="008758A3" w:rsidRDefault="008758A3" w:rsidP="00DD3ED3">
      <w:pPr>
        <w:rPr>
          <w:rFonts w:ascii="Tahoma" w:hAnsi="Tahoma" w:cs="Tahoma"/>
          <w:sz w:val="18"/>
          <w:szCs w:val="24"/>
        </w:rPr>
      </w:pPr>
      <w:r w:rsidRPr="00DD3ED3">
        <w:rPr>
          <w:rFonts w:ascii="Tahoma" w:hAnsi="Tahoma" w:cs="Tahoma"/>
          <w:sz w:val="18"/>
          <w:szCs w:val="24"/>
        </w:rPr>
        <w:t>STYLED ADULT JAIL, MEDICAL DENTAL AND HOSPITAL</w:t>
      </w:r>
    </w:p>
    <w:p w14:paraId="76D86315" w14:textId="77777777" w:rsidR="008758A3" w:rsidRDefault="008758A3" w:rsidP="00DD3ED3">
      <w:pPr>
        <w:rPr>
          <w:rFonts w:ascii="Tahoma" w:hAnsi="Tahoma" w:cs="Tahoma"/>
          <w:sz w:val="18"/>
          <w:szCs w:val="24"/>
        </w:rPr>
      </w:pPr>
    </w:p>
    <w:p w14:paraId="665E1483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4245D768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0C658741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2E026D41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2E2629A3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09180F96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7B1A97E6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46424B6A" w14:textId="77777777" w:rsidR="008758A3" w:rsidRPr="00BF347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7853FAE5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proofErr w:type="spellStart"/>
      <w:r w:rsidRPr="00BF3473">
        <w:rPr>
          <w:rFonts w:ascii="Tahoma" w:hAnsi="Tahoma" w:cs="Tahoma"/>
          <w:sz w:val="24"/>
          <w:szCs w:val="24"/>
        </w:rPr>
        <w:t>DATE</w:t>
      </w:r>
      <w:proofErr w:type="spellEnd"/>
      <w:r w:rsidRPr="00BF3473">
        <w:rPr>
          <w:rFonts w:ascii="Tahoma" w:hAnsi="Tahoma" w:cs="Tahoma"/>
          <w:sz w:val="24"/>
          <w:szCs w:val="24"/>
        </w:rPr>
        <w:t>______________________</w:t>
      </w:r>
    </w:p>
    <w:p w14:paraId="48CD17C8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Attachments – 2 page</w:t>
      </w:r>
    </w:p>
    <w:p w14:paraId="7F161F68" w14:textId="77777777" w:rsidR="008758A3" w:rsidRPr="00E26D7A" w:rsidRDefault="008758A3" w:rsidP="00DD3ED3">
      <w:pPr>
        <w:rPr>
          <w:rFonts w:ascii="Tahoma" w:hAnsi="Tahoma" w:cs="Tahoma"/>
          <w:sz w:val="18"/>
          <w:szCs w:val="24"/>
        </w:rPr>
      </w:pPr>
    </w:p>
    <w:p w14:paraId="0EBFCB20" w14:textId="77777777" w:rsidR="008758A3" w:rsidRPr="00DD3ED3" w:rsidRDefault="008758A3" w:rsidP="00DD3ED3">
      <w:pPr>
        <w:rPr>
          <w:rFonts w:ascii="Tahoma" w:hAnsi="Tahoma" w:cs="Tahoma"/>
          <w:sz w:val="18"/>
          <w:szCs w:val="24"/>
        </w:rPr>
      </w:pPr>
    </w:p>
    <w:p w14:paraId="6EE0454B" w14:textId="77777777" w:rsidR="008758A3" w:rsidRDefault="008758A3" w:rsidP="00DD3ED3">
      <w:pPr>
        <w:rPr>
          <w:rFonts w:ascii="Tahoma" w:hAnsi="Tahoma" w:cs="Tahoma"/>
          <w:sz w:val="24"/>
          <w:szCs w:val="24"/>
        </w:rPr>
      </w:pPr>
    </w:p>
    <w:p w14:paraId="2CCF30B4" w14:textId="77777777" w:rsidR="008758A3" w:rsidRPr="003D448D" w:rsidRDefault="008758A3" w:rsidP="003D448D">
      <w:pPr>
        <w:rPr>
          <w:rFonts w:ascii="Tahoma" w:hAnsi="Tahoma" w:cs="Tahoma"/>
          <w:sz w:val="24"/>
          <w:szCs w:val="24"/>
        </w:rPr>
      </w:pPr>
    </w:p>
    <w:p w14:paraId="0AFA9DB0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4B803284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01EDA08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0A9F23D9" w14:textId="77777777" w:rsidR="008758A3" w:rsidRDefault="008758A3" w:rsidP="000F64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NO-_______</w:t>
      </w:r>
    </w:p>
    <w:p w14:paraId="162F057D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1813 STYLED ADULT JAIL, DEPARTMENT LAND AND BUILDING RENT</w:t>
      </w:r>
    </w:p>
    <w:p w14:paraId="24F25518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7FB73489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$45,000.00 from 1813-0418-2023 Styled Parts and Repair to 1813-0418-3070 Styled Land and Building Rent as detailed in attachment hereto.</w:t>
      </w:r>
    </w:p>
    <w:p w14:paraId="32675C2A" w14:textId="77777777" w:rsidR="008758A3" w:rsidRDefault="008758A3" w:rsidP="000F640E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42477C6B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4B7CE173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10E1C4AF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40432120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6A5AA143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31E982F9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6652590E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002F5CAF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34035CF3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001192AD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3D34A1C8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272F5292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789885D8" w14:textId="77777777" w:rsidR="008758A3" w:rsidRDefault="008758A3" w:rsidP="000F640E">
      <w:pPr>
        <w:rPr>
          <w:rFonts w:ascii="Tahoma" w:hAnsi="Tahoma" w:cs="Tahoma"/>
          <w:sz w:val="18"/>
          <w:szCs w:val="24"/>
        </w:rPr>
      </w:pPr>
      <w:r w:rsidRPr="000F640E">
        <w:rPr>
          <w:rFonts w:ascii="Tahoma" w:hAnsi="Tahoma" w:cs="Tahoma"/>
          <w:sz w:val="18"/>
          <w:szCs w:val="24"/>
        </w:rPr>
        <w:t>AN APPROPRIATION ORDINANCE TO PROVIDE</w:t>
      </w:r>
    </w:p>
    <w:p w14:paraId="0E539CB8" w14:textId="77777777" w:rsidR="008758A3" w:rsidRDefault="008758A3" w:rsidP="000F640E">
      <w:pPr>
        <w:rPr>
          <w:rFonts w:ascii="Tahoma" w:hAnsi="Tahoma" w:cs="Tahoma"/>
          <w:sz w:val="18"/>
          <w:szCs w:val="24"/>
        </w:rPr>
      </w:pPr>
      <w:r w:rsidRPr="000F640E">
        <w:rPr>
          <w:rFonts w:ascii="Tahoma" w:hAnsi="Tahoma" w:cs="Tahoma"/>
          <w:sz w:val="18"/>
          <w:szCs w:val="24"/>
        </w:rPr>
        <w:t>A TRANSFER WITHIN FUND 1813 STYLED ADULT</w:t>
      </w:r>
    </w:p>
    <w:p w14:paraId="38AFEC07" w14:textId="77777777" w:rsidR="008758A3" w:rsidRPr="000F640E" w:rsidRDefault="008758A3" w:rsidP="000F640E">
      <w:pPr>
        <w:rPr>
          <w:rFonts w:ascii="Tahoma" w:hAnsi="Tahoma" w:cs="Tahoma"/>
          <w:sz w:val="18"/>
          <w:szCs w:val="24"/>
        </w:rPr>
      </w:pPr>
      <w:r w:rsidRPr="000F640E">
        <w:rPr>
          <w:rFonts w:ascii="Tahoma" w:hAnsi="Tahoma" w:cs="Tahoma"/>
          <w:sz w:val="18"/>
          <w:szCs w:val="24"/>
        </w:rPr>
        <w:t>JAIL, DEPARTMENT LAND AND BUILDING RENT</w:t>
      </w:r>
    </w:p>
    <w:p w14:paraId="4FFE9053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</w:p>
    <w:p w14:paraId="73F39A70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6378B62B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28F176A6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52618EC7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03AF4548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76019E97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372DF2FA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78CF3EDA" w14:textId="77777777" w:rsidR="008758A3" w:rsidRPr="00BF347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41AB2FD3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5F568A97" w14:textId="77777777" w:rsidR="008758A3" w:rsidRDefault="008758A3" w:rsidP="000F64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 – 1 page</w:t>
      </w:r>
    </w:p>
    <w:p w14:paraId="160FB400" w14:textId="77777777" w:rsidR="008758A3" w:rsidRPr="008157E5" w:rsidRDefault="008758A3" w:rsidP="000F640E">
      <w:pPr>
        <w:rPr>
          <w:rFonts w:ascii="Tahoma" w:hAnsi="Tahoma" w:cs="Tahoma"/>
          <w:sz w:val="24"/>
          <w:szCs w:val="24"/>
        </w:rPr>
      </w:pPr>
    </w:p>
    <w:p w14:paraId="7379221D" w14:textId="77777777" w:rsidR="008758A3" w:rsidRPr="00715805" w:rsidRDefault="008758A3" w:rsidP="000F640E">
      <w:pPr>
        <w:rPr>
          <w:rFonts w:ascii="Tahoma" w:hAnsi="Tahoma" w:cs="Tahoma"/>
          <w:sz w:val="18"/>
          <w:szCs w:val="24"/>
        </w:rPr>
      </w:pPr>
    </w:p>
    <w:p w14:paraId="091EA2A2" w14:textId="77777777" w:rsidR="008758A3" w:rsidRPr="00DA5E35" w:rsidRDefault="008758A3" w:rsidP="000F640E">
      <w:pPr>
        <w:rPr>
          <w:rFonts w:ascii="Tahoma" w:hAnsi="Tahoma" w:cs="Tahoma"/>
          <w:sz w:val="24"/>
          <w:szCs w:val="24"/>
        </w:rPr>
      </w:pPr>
    </w:p>
    <w:p w14:paraId="7751CA22" w14:textId="77777777" w:rsidR="008758A3" w:rsidRPr="000F640E" w:rsidRDefault="008758A3" w:rsidP="000F640E">
      <w:pPr>
        <w:rPr>
          <w:rFonts w:ascii="Tahoma" w:hAnsi="Tahoma" w:cs="Tahoma"/>
          <w:sz w:val="24"/>
          <w:szCs w:val="24"/>
        </w:rPr>
      </w:pPr>
    </w:p>
    <w:p w14:paraId="231B9AE2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7511A00C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4035E54B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EAA4EAD" w14:textId="77777777" w:rsidR="008758A3" w:rsidRDefault="008758A3" w:rsidP="008B156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NO._________</w:t>
      </w:r>
    </w:p>
    <w:p w14:paraId="16993A49" w14:textId="77777777" w:rsidR="008758A3" w:rsidRDefault="008758A3" w:rsidP="008B15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SUPPLEMENTAL APPROPRIATION WITHIN FUND 1900 STYLED TRI COUNTY DRUG TASK FORCE</w:t>
      </w:r>
    </w:p>
    <w:p w14:paraId="0F5DCAAE" w14:textId="77777777" w:rsidR="008758A3" w:rsidRDefault="008758A3" w:rsidP="008B15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1C35259E" w14:textId="77777777" w:rsidR="008758A3" w:rsidRDefault="008758A3" w:rsidP="008B15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 The County Judge is hereby authorized to approve a supplemental appropriation in the amount of $1,700.00 from 1900-0400 Styled Tri County Drug Task Force to 1900-0400-1009 Health Insurance Matching as detailed in attachment hereto.</w:t>
      </w:r>
    </w:p>
    <w:p w14:paraId="3DF0DEEA" w14:textId="77777777" w:rsidR="008758A3" w:rsidRDefault="008758A3" w:rsidP="008B15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The County Judge is hereby authorized to approve a supplemental appropriation in the amount of $493.00 to 1900-0400-1001 Salaries as detailed in attachment hereto.</w:t>
      </w:r>
    </w:p>
    <w:p w14:paraId="5CA4798B" w14:textId="77777777" w:rsidR="008758A3" w:rsidRDefault="008758A3" w:rsidP="00A15FDF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III. The County Judge is hereby authorized to approve distribution to the appropriation as set forth in Article I and II.</w:t>
      </w:r>
    </w:p>
    <w:p w14:paraId="2CD7AEBA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IV. That this Appropriation Ordinance shall be in full force and effect from and after its passage and approval.</w:t>
      </w:r>
    </w:p>
    <w:p w14:paraId="6956D841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43B328C7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4B303B1A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14582200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141D0D67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3997F31F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1556C9C6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3D877EC8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12178DEF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74BC486D" w14:textId="77777777" w:rsidR="008758A3" w:rsidRDefault="008758A3" w:rsidP="00A15FDF">
      <w:pPr>
        <w:rPr>
          <w:rFonts w:ascii="Tahoma" w:hAnsi="Tahoma" w:cs="Tahoma"/>
          <w:sz w:val="18"/>
          <w:szCs w:val="24"/>
        </w:rPr>
      </w:pPr>
      <w:r w:rsidRPr="00A15FDF">
        <w:rPr>
          <w:rFonts w:ascii="Tahoma" w:hAnsi="Tahoma" w:cs="Tahoma"/>
          <w:sz w:val="18"/>
          <w:szCs w:val="24"/>
        </w:rPr>
        <w:t xml:space="preserve">AN APPROPRIATION ORDINANCE TO PROVIDE A </w:t>
      </w:r>
    </w:p>
    <w:p w14:paraId="76336CB7" w14:textId="77777777" w:rsidR="008758A3" w:rsidRDefault="008758A3" w:rsidP="00A15FDF">
      <w:pPr>
        <w:rPr>
          <w:rFonts w:ascii="Tahoma" w:hAnsi="Tahoma" w:cs="Tahoma"/>
          <w:sz w:val="18"/>
          <w:szCs w:val="24"/>
        </w:rPr>
      </w:pPr>
      <w:r w:rsidRPr="00A15FDF">
        <w:rPr>
          <w:rFonts w:ascii="Tahoma" w:hAnsi="Tahoma" w:cs="Tahoma"/>
          <w:sz w:val="18"/>
          <w:szCs w:val="24"/>
        </w:rPr>
        <w:t>SUPPLEMENTAL APPROPRIATION WITHIN FUND</w:t>
      </w:r>
    </w:p>
    <w:p w14:paraId="2DDE90B5" w14:textId="77777777" w:rsidR="008758A3" w:rsidRPr="00A15FDF" w:rsidRDefault="008758A3" w:rsidP="00A15FDF">
      <w:pPr>
        <w:rPr>
          <w:rFonts w:ascii="Tahoma" w:hAnsi="Tahoma" w:cs="Tahoma"/>
          <w:sz w:val="18"/>
          <w:szCs w:val="24"/>
        </w:rPr>
      </w:pPr>
      <w:r w:rsidRPr="00A15FDF">
        <w:rPr>
          <w:rFonts w:ascii="Tahoma" w:hAnsi="Tahoma" w:cs="Tahoma"/>
          <w:sz w:val="18"/>
          <w:szCs w:val="24"/>
        </w:rPr>
        <w:t>1900 STYLED TRI COUNTY DRUG TASK FORCE</w:t>
      </w:r>
    </w:p>
    <w:p w14:paraId="4E623CB4" w14:textId="77777777" w:rsidR="008758A3" w:rsidRDefault="008758A3" w:rsidP="00A15FDF">
      <w:pPr>
        <w:rPr>
          <w:rFonts w:ascii="Tahoma" w:hAnsi="Tahoma" w:cs="Tahoma"/>
          <w:sz w:val="18"/>
          <w:szCs w:val="24"/>
        </w:rPr>
      </w:pPr>
    </w:p>
    <w:p w14:paraId="29BFB423" w14:textId="77777777" w:rsidR="008758A3" w:rsidRDefault="008758A3" w:rsidP="00A15FDF">
      <w:pPr>
        <w:rPr>
          <w:rFonts w:ascii="Tahoma" w:hAnsi="Tahoma" w:cs="Tahoma"/>
          <w:sz w:val="18"/>
          <w:szCs w:val="24"/>
        </w:rPr>
      </w:pPr>
    </w:p>
    <w:p w14:paraId="3A6E6806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389988B2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751DD852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1500C2D2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593E9DAC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5233AFD7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23EDBB93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7241C287" w14:textId="77777777" w:rsidR="008758A3" w:rsidRPr="00BF347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5FD0A3DC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622B21A3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Attachments – 2 pages</w:t>
      </w:r>
    </w:p>
    <w:p w14:paraId="2BB64794" w14:textId="77777777" w:rsidR="008758A3" w:rsidRPr="00E26D7A" w:rsidRDefault="008758A3" w:rsidP="00A15FDF">
      <w:pPr>
        <w:rPr>
          <w:rFonts w:ascii="Tahoma" w:hAnsi="Tahoma" w:cs="Tahoma"/>
          <w:sz w:val="18"/>
          <w:szCs w:val="24"/>
        </w:rPr>
      </w:pPr>
    </w:p>
    <w:p w14:paraId="0AE4B8AF" w14:textId="77777777" w:rsidR="008758A3" w:rsidRPr="00CF0ECF" w:rsidRDefault="008758A3" w:rsidP="00A15FDF">
      <w:pPr>
        <w:rPr>
          <w:rFonts w:ascii="Tahoma" w:hAnsi="Tahoma" w:cs="Tahoma"/>
          <w:sz w:val="18"/>
          <w:szCs w:val="18"/>
        </w:rPr>
      </w:pPr>
    </w:p>
    <w:p w14:paraId="038DC2BB" w14:textId="77777777" w:rsidR="008758A3" w:rsidRDefault="008758A3" w:rsidP="00A15FDF">
      <w:pPr>
        <w:rPr>
          <w:rFonts w:ascii="Tahoma" w:hAnsi="Tahoma" w:cs="Tahoma"/>
          <w:sz w:val="24"/>
          <w:szCs w:val="24"/>
        </w:rPr>
      </w:pPr>
    </w:p>
    <w:p w14:paraId="70743967" w14:textId="77777777" w:rsidR="008758A3" w:rsidRPr="00A15FDF" w:rsidRDefault="008758A3" w:rsidP="00A15FDF">
      <w:pPr>
        <w:rPr>
          <w:rFonts w:ascii="Tahoma" w:hAnsi="Tahoma" w:cs="Tahoma"/>
          <w:sz w:val="18"/>
          <w:szCs w:val="24"/>
        </w:rPr>
      </w:pPr>
    </w:p>
    <w:p w14:paraId="35CB0A79" w14:textId="77777777" w:rsidR="008758A3" w:rsidRPr="008B1567" w:rsidRDefault="008758A3" w:rsidP="008B15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14:paraId="2BC65BA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73B68927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3CB8908F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0F8E8D4D" w14:textId="77777777" w:rsidR="008758A3" w:rsidRDefault="008758A3" w:rsidP="0072125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NO.________</w:t>
      </w:r>
    </w:p>
    <w:p w14:paraId="6ACF8428" w14:textId="77777777" w:rsidR="008758A3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SUPPLEMENTAL APPROPRIATION TO FUND 2000 STYLED COUNTY ROAD</w:t>
      </w:r>
    </w:p>
    <w:p w14:paraId="360DF3C9" w14:textId="77777777" w:rsidR="008758A3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504E263B" w14:textId="77777777" w:rsidR="008758A3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supplemental appropriation in the amount of $82,985.42 to 2000-200-3009 Styled Other Professional Services as detailed in attachment hereto.</w:t>
      </w:r>
    </w:p>
    <w:p w14:paraId="611D98D2" w14:textId="77777777" w:rsidR="008758A3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Article II. The County Treasurer is hereby directed to transfer $82,985.42 from Fund 1814 Styled County Reserve to Fund 2000 Styled County Road. </w:t>
      </w:r>
    </w:p>
    <w:p w14:paraId="477CA600" w14:textId="77777777" w:rsidR="008758A3" w:rsidRDefault="008758A3" w:rsidP="0072125D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III. The County Judge is hereby authorized to approve distribution to the appropriation as set forth in Article I.</w:t>
      </w:r>
    </w:p>
    <w:p w14:paraId="13F9358E" w14:textId="77777777" w:rsidR="008758A3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IV. That this Appropriation Ordinance shall be in full force and effect from and after its passage and approval.</w:t>
      </w:r>
    </w:p>
    <w:p w14:paraId="5A883D1C" w14:textId="77777777" w:rsidR="008758A3" w:rsidRPr="002725BA" w:rsidRDefault="008758A3" w:rsidP="0072125D">
      <w:pPr>
        <w:rPr>
          <w:rFonts w:ascii="Tahoma" w:hAnsi="Tahoma" w:cs="Tahoma"/>
          <w:b/>
          <w:sz w:val="24"/>
          <w:szCs w:val="24"/>
        </w:rPr>
      </w:pPr>
    </w:p>
    <w:p w14:paraId="379D41AD" w14:textId="77777777" w:rsidR="008758A3" w:rsidRPr="0072125D" w:rsidRDefault="008758A3" w:rsidP="0072125D">
      <w:pPr>
        <w:rPr>
          <w:rFonts w:ascii="Tahoma" w:hAnsi="Tahoma" w:cs="Tahoma"/>
          <w:sz w:val="24"/>
          <w:szCs w:val="24"/>
        </w:rPr>
      </w:pPr>
    </w:p>
    <w:p w14:paraId="26ED4FE8" w14:textId="77777777" w:rsidR="008758A3" w:rsidRDefault="008758A3">
      <w:pPr>
        <w:rPr>
          <w:rFonts w:ascii="Tahoma" w:hAnsi="Tahoma" w:cs="Tahoma"/>
        </w:rPr>
      </w:pPr>
    </w:p>
    <w:p w14:paraId="791F4AC0" w14:textId="77777777" w:rsidR="008758A3" w:rsidRDefault="008758A3">
      <w:pPr>
        <w:rPr>
          <w:rFonts w:ascii="Tahoma" w:hAnsi="Tahoma" w:cs="Tahoma"/>
        </w:rPr>
      </w:pPr>
    </w:p>
    <w:p w14:paraId="40838EED" w14:textId="77777777" w:rsidR="008758A3" w:rsidRDefault="008758A3">
      <w:pPr>
        <w:rPr>
          <w:rFonts w:ascii="Tahoma" w:hAnsi="Tahoma" w:cs="Tahoma"/>
        </w:rPr>
      </w:pPr>
    </w:p>
    <w:p w14:paraId="120EF896" w14:textId="77777777" w:rsidR="008758A3" w:rsidRDefault="008758A3">
      <w:pPr>
        <w:rPr>
          <w:rFonts w:ascii="Tahoma" w:hAnsi="Tahoma" w:cs="Tahoma"/>
        </w:rPr>
      </w:pPr>
    </w:p>
    <w:p w14:paraId="636347D7" w14:textId="77777777" w:rsidR="008758A3" w:rsidRDefault="008758A3">
      <w:pPr>
        <w:rPr>
          <w:rFonts w:ascii="Tahoma" w:hAnsi="Tahoma" w:cs="Tahoma"/>
        </w:rPr>
      </w:pPr>
    </w:p>
    <w:p w14:paraId="72C7E988" w14:textId="77777777" w:rsidR="008758A3" w:rsidRDefault="008758A3">
      <w:pPr>
        <w:rPr>
          <w:rFonts w:ascii="Tahoma" w:hAnsi="Tahoma" w:cs="Tahoma"/>
        </w:rPr>
      </w:pPr>
    </w:p>
    <w:p w14:paraId="7A56EBDB" w14:textId="77777777" w:rsidR="008758A3" w:rsidRDefault="008758A3">
      <w:pPr>
        <w:rPr>
          <w:rFonts w:ascii="Tahoma" w:hAnsi="Tahoma" w:cs="Tahoma"/>
        </w:rPr>
      </w:pPr>
    </w:p>
    <w:p w14:paraId="6D2B8ABC" w14:textId="77777777" w:rsidR="008758A3" w:rsidRDefault="008758A3" w:rsidP="0072125D">
      <w:pPr>
        <w:rPr>
          <w:rFonts w:ascii="Tahoma" w:hAnsi="Tahoma" w:cs="Tahoma"/>
        </w:rPr>
      </w:pPr>
    </w:p>
    <w:p w14:paraId="098723CD" w14:textId="64961835" w:rsidR="008758A3" w:rsidRDefault="008758A3" w:rsidP="0072125D">
      <w:pPr>
        <w:rPr>
          <w:rFonts w:ascii="Tahoma" w:hAnsi="Tahoma" w:cs="Tahoma"/>
          <w:sz w:val="18"/>
          <w:szCs w:val="24"/>
        </w:rPr>
      </w:pPr>
      <w:r w:rsidRPr="0072125D">
        <w:rPr>
          <w:rFonts w:ascii="Tahoma" w:hAnsi="Tahoma" w:cs="Tahoma"/>
          <w:sz w:val="18"/>
          <w:szCs w:val="24"/>
        </w:rPr>
        <w:t>AN APPROPRIATION ORDINANCE TO PROVIDE A</w:t>
      </w:r>
    </w:p>
    <w:p w14:paraId="2075311D" w14:textId="77777777" w:rsidR="008758A3" w:rsidRDefault="008758A3" w:rsidP="0072125D">
      <w:pPr>
        <w:rPr>
          <w:rFonts w:ascii="Tahoma" w:hAnsi="Tahoma" w:cs="Tahoma"/>
          <w:sz w:val="18"/>
          <w:szCs w:val="24"/>
        </w:rPr>
      </w:pPr>
      <w:r w:rsidRPr="0072125D">
        <w:rPr>
          <w:rFonts w:ascii="Tahoma" w:hAnsi="Tahoma" w:cs="Tahoma"/>
          <w:sz w:val="18"/>
          <w:szCs w:val="24"/>
        </w:rPr>
        <w:t xml:space="preserve">SUPPLEMENTAL APPROPRIATION TO FUND 2000 </w:t>
      </w:r>
    </w:p>
    <w:p w14:paraId="4AE9DD82" w14:textId="77777777" w:rsidR="008758A3" w:rsidRPr="0072125D" w:rsidRDefault="008758A3" w:rsidP="0072125D">
      <w:pPr>
        <w:rPr>
          <w:rFonts w:ascii="Tahoma" w:hAnsi="Tahoma" w:cs="Tahoma"/>
          <w:sz w:val="18"/>
          <w:szCs w:val="24"/>
        </w:rPr>
      </w:pPr>
      <w:r w:rsidRPr="0072125D">
        <w:rPr>
          <w:rFonts w:ascii="Tahoma" w:hAnsi="Tahoma" w:cs="Tahoma"/>
          <w:sz w:val="18"/>
          <w:szCs w:val="24"/>
        </w:rPr>
        <w:t>STYLED COUNTY ROAD</w:t>
      </w:r>
    </w:p>
    <w:p w14:paraId="08E39201" w14:textId="77777777" w:rsidR="008758A3" w:rsidRDefault="008758A3">
      <w:pPr>
        <w:rPr>
          <w:rFonts w:ascii="Tahoma" w:hAnsi="Tahoma" w:cs="Tahoma"/>
        </w:rPr>
      </w:pPr>
    </w:p>
    <w:p w14:paraId="1D64F8AC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45A49CD3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57212949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2E39BF2B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7867B2CE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3D436F0A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5F07A32E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430BFFAA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3E5C0270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6AD648D1" w14:textId="77777777" w:rsidR="008758A3" w:rsidRDefault="008758A3" w:rsidP="0072125D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DATE__________________________</w:t>
      </w:r>
    </w:p>
    <w:p w14:paraId="39B47ABA" w14:textId="77777777" w:rsidR="008758A3" w:rsidRPr="0043370F" w:rsidRDefault="008758A3" w:rsidP="0072125D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 – 1 page</w:t>
      </w:r>
    </w:p>
    <w:p w14:paraId="5BD514B3" w14:textId="77777777" w:rsidR="008758A3" w:rsidRPr="0072125D" w:rsidRDefault="008758A3">
      <w:pPr>
        <w:rPr>
          <w:rFonts w:ascii="Tahoma" w:hAnsi="Tahoma" w:cs="Tahoma"/>
        </w:rPr>
      </w:pPr>
    </w:p>
    <w:p w14:paraId="63BD6390" w14:textId="77777777" w:rsidR="008758A3" w:rsidRDefault="008758A3">
      <w:pPr>
        <w:rPr>
          <w:rFonts w:ascii="Tahoma" w:hAnsi="Tahoma" w:cs="Tahoma"/>
        </w:rPr>
      </w:pPr>
    </w:p>
    <w:p w14:paraId="0B186C39" w14:textId="3A763433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42FC7457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6A07F8D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4EE1EB4E" w14:textId="77777777" w:rsidR="008758A3" w:rsidRDefault="008758A3" w:rsidP="005C051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NO._______</w:t>
      </w:r>
    </w:p>
    <w:p w14:paraId="4C0CE6B4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APPROPRIATION ORDINANCE TO PROVIDE A TRANSFER WITHIN FUND 3000 COUNTY TREASURER AUTOMATION AND A TRANSFER WITHIN FUND 1000 COUNTY GENERAL, TREASURER </w:t>
      </w:r>
    </w:p>
    <w:p w14:paraId="25FB594A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369D33D1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of funds in the amount of $600.00 from 3000-0103-3094 as detailed in attachment hereto:</w:t>
      </w:r>
    </w:p>
    <w:p w14:paraId="47D99ACA" w14:textId="77777777" w:rsidR="008758A3" w:rsidRPr="002725BA" w:rsidRDefault="008758A3" w:rsidP="005C05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AMOUNT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</w:p>
    <w:p w14:paraId="02140443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$200.00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3000-0103-3021</w:t>
      </w:r>
      <w:r>
        <w:rPr>
          <w:rFonts w:ascii="Tahoma" w:hAnsi="Tahoma" w:cs="Tahoma"/>
          <w:sz w:val="24"/>
          <w:szCs w:val="24"/>
        </w:rPr>
        <w:tab/>
        <w:t>Postage</w:t>
      </w:r>
    </w:p>
    <w:p w14:paraId="54F43FC0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$285.00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3000-0103-3071</w:t>
      </w:r>
      <w:r>
        <w:rPr>
          <w:rFonts w:ascii="Tahoma" w:hAnsi="Tahoma" w:cs="Tahoma"/>
          <w:sz w:val="24"/>
          <w:szCs w:val="24"/>
        </w:rPr>
        <w:tab/>
        <w:t>Machinery and Equipment</w:t>
      </w:r>
    </w:p>
    <w:p w14:paraId="393E988C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$95.00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3000-0103-3090</w:t>
      </w:r>
      <w:r>
        <w:rPr>
          <w:rFonts w:ascii="Tahoma" w:hAnsi="Tahoma" w:cs="Tahoma"/>
          <w:sz w:val="24"/>
          <w:szCs w:val="24"/>
        </w:rPr>
        <w:tab/>
        <w:t>Dues and Membership</w:t>
      </w:r>
    </w:p>
    <w:p w14:paraId="316EFDA4" w14:textId="77777777" w:rsidR="008758A3" w:rsidRDefault="008758A3" w:rsidP="005C05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$600.00</w:t>
      </w:r>
    </w:p>
    <w:p w14:paraId="0A053AB3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Article II. The County Judge is hereby authorized to approve a transfer of funds in the amount of $7,500.00 from 1000-0103-1009 as detailed in attachment hereto:</w:t>
      </w:r>
    </w:p>
    <w:p w14:paraId="05A98866" w14:textId="77777777" w:rsidR="008758A3" w:rsidRPr="002725BA" w:rsidRDefault="008758A3" w:rsidP="005C05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AMOUNT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</w:p>
    <w:p w14:paraId="53E25A57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$3,000.00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1000-0103-1004</w:t>
      </w:r>
      <w:r>
        <w:rPr>
          <w:rFonts w:ascii="Tahoma" w:hAnsi="Tahoma" w:cs="Tahoma"/>
          <w:sz w:val="24"/>
          <w:szCs w:val="24"/>
        </w:rPr>
        <w:tab/>
        <w:t>Contract Labor</w:t>
      </w:r>
    </w:p>
    <w:p w14:paraId="2DB098AB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$800.00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1000-0103-2001</w:t>
      </w:r>
      <w:r>
        <w:rPr>
          <w:rFonts w:ascii="Tahoma" w:hAnsi="Tahoma" w:cs="Tahoma"/>
          <w:sz w:val="24"/>
          <w:szCs w:val="24"/>
        </w:rPr>
        <w:tab/>
        <w:t>General Supplies</w:t>
      </w:r>
    </w:p>
    <w:p w14:paraId="6ADDA286" w14:textId="77777777" w:rsidR="008758A3" w:rsidRDefault="008758A3" w:rsidP="005C05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$3,700.00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1000-0103-4004</w:t>
      </w:r>
      <w:r>
        <w:rPr>
          <w:rFonts w:ascii="Tahoma" w:hAnsi="Tahoma" w:cs="Tahoma"/>
          <w:sz w:val="24"/>
          <w:szCs w:val="24"/>
        </w:rPr>
        <w:tab/>
        <w:t>Machinery and equipment</w:t>
      </w:r>
    </w:p>
    <w:p w14:paraId="53B0D6AE" w14:textId="77777777" w:rsidR="008758A3" w:rsidRDefault="008758A3" w:rsidP="005C051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$7,500.00</w:t>
      </w:r>
    </w:p>
    <w:p w14:paraId="4228AF8C" w14:textId="77777777" w:rsidR="008758A3" w:rsidRDefault="008758A3" w:rsidP="002725B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 and II.</w:t>
      </w:r>
    </w:p>
    <w:p w14:paraId="2DE35BA3" w14:textId="77777777" w:rsidR="008758A3" w:rsidRDefault="008758A3" w:rsidP="002725B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063F4486" w14:textId="77777777" w:rsidR="008758A3" w:rsidRPr="002725BA" w:rsidRDefault="008758A3" w:rsidP="005C0512">
      <w:pPr>
        <w:rPr>
          <w:rFonts w:ascii="Tahoma" w:hAnsi="Tahoma" w:cs="Tahoma"/>
          <w:b/>
          <w:sz w:val="24"/>
          <w:szCs w:val="24"/>
        </w:rPr>
      </w:pPr>
    </w:p>
    <w:p w14:paraId="026D8A6E" w14:textId="77777777" w:rsidR="008758A3" w:rsidRDefault="008758A3" w:rsidP="002725BA">
      <w:pPr>
        <w:rPr>
          <w:rFonts w:ascii="Tahoma" w:hAnsi="Tahoma" w:cs="Tahoma"/>
          <w:sz w:val="20"/>
          <w:szCs w:val="24"/>
        </w:rPr>
      </w:pPr>
      <w:r w:rsidRPr="002725BA">
        <w:rPr>
          <w:rFonts w:ascii="Tahoma" w:hAnsi="Tahoma" w:cs="Tahoma"/>
          <w:sz w:val="20"/>
          <w:szCs w:val="24"/>
        </w:rPr>
        <w:t>AN APPROPRIATION ORDINANCE TO PROVIDE A</w:t>
      </w:r>
    </w:p>
    <w:p w14:paraId="3F6455C8" w14:textId="77777777" w:rsidR="008758A3" w:rsidRDefault="008758A3" w:rsidP="002725BA">
      <w:pPr>
        <w:rPr>
          <w:rFonts w:ascii="Tahoma" w:hAnsi="Tahoma" w:cs="Tahoma"/>
          <w:sz w:val="20"/>
          <w:szCs w:val="24"/>
        </w:rPr>
      </w:pPr>
      <w:r w:rsidRPr="002725BA">
        <w:rPr>
          <w:rFonts w:ascii="Tahoma" w:hAnsi="Tahoma" w:cs="Tahoma"/>
          <w:sz w:val="20"/>
          <w:szCs w:val="24"/>
        </w:rPr>
        <w:t>TRANSFER WITHIN FUND 3000 COUNTY TREASURER</w:t>
      </w:r>
    </w:p>
    <w:p w14:paraId="073BBFDD" w14:textId="77777777" w:rsidR="008758A3" w:rsidRDefault="008758A3" w:rsidP="002725BA">
      <w:pPr>
        <w:rPr>
          <w:rFonts w:ascii="Tahoma" w:hAnsi="Tahoma" w:cs="Tahoma"/>
          <w:sz w:val="20"/>
          <w:szCs w:val="24"/>
        </w:rPr>
      </w:pPr>
      <w:r w:rsidRPr="002725BA">
        <w:rPr>
          <w:rFonts w:ascii="Tahoma" w:hAnsi="Tahoma" w:cs="Tahoma"/>
          <w:sz w:val="20"/>
          <w:szCs w:val="24"/>
        </w:rPr>
        <w:t>AUTOMATION AND A TRANSFER WITHIN FUND</w:t>
      </w:r>
    </w:p>
    <w:p w14:paraId="1A3C427A" w14:textId="77777777" w:rsidR="008758A3" w:rsidRPr="002725BA" w:rsidRDefault="008758A3" w:rsidP="002725BA">
      <w:pPr>
        <w:rPr>
          <w:rFonts w:ascii="Tahoma" w:hAnsi="Tahoma" w:cs="Tahoma"/>
          <w:sz w:val="20"/>
          <w:szCs w:val="24"/>
        </w:rPr>
      </w:pPr>
      <w:r w:rsidRPr="002725BA">
        <w:rPr>
          <w:rFonts w:ascii="Tahoma" w:hAnsi="Tahoma" w:cs="Tahoma"/>
          <w:sz w:val="20"/>
          <w:szCs w:val="24"/>
        </w:rPr>
        <w:t xml:space="preserve">1000 COUNTY GENERAL, TREASURER </w:t>
      </w:r>
    </w:p>
    <w:p w14:paraId="14CEF6D9" w14:textId="77777777" w:rsidR="008758A3" w:rsidRDefault="008758A3" w:rsidP="002725BA">
      <w:pPr>
        <w:rPr>
          <w:rFonts w:ascii="Tahoma" w:hAnsi="Tahoma" w:cs="Tahoma"/>
          <w:sz w:val="24"/>
          <w:szCs w:val="24"/>
        </w:rPr>
      </w:pPr>
    </w:p>
    <w:p w14:paraId="62E0A2F8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5ED8F083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438FCB6C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7E7BD568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6FB6FB8D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59DD4B54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199FC024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209AEAC4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722D11D4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4611EDCC" w14:textId="77777777" w:rsidR="008758A3" w:rsidRDefault="008758A3" w:rsidP="002725BA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DATE__________________________</w:t>
      </w:r>
    </w:p>
    <w:p w14:paraId="38DC87A6" w14:textId="77777777" w:rsidR="008758A3" w:rsidRPr="0043370F" w:rsidRDefault="008758A3" w:rsidP="002725BA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 – 1 page</w:t>
      </w:r>
    </w:p>
    <w:p w14:paraId="7F4CAB4A" w14:textId="77777777" w:rsidR="008758A3" w:rsidRPr="000B4BCE" w:rsidRDefault="008758A3" w:rsidP="002725BA">
      <w:pPr>
        <w:rPr>
          <w:rFonts w:ascii="Tahoma" w:hAnsi="Tahoma" w:cs="Tahoma"/>
          <w:sz w:val="24"/>
          <w:szCs w:val="24"/>
        </w:rPr>
      </w:pPr>
    </w:p>
    <w:p w14:paraId="3B543ABB" w14:textId="77777777" w:rsidR="008758A3" w:rsidRPr="005C0512" w:rsidRDefault="008758A3" w:rsidP="002725BA">
      <w:pPr>
        <w:rPr>
          <w:rFonts w:ascii="Tahoma" w:hAnsi="Tahoma" w:cs="Tahoma"/>
          <w:sz w:val="24"/>
          <w:szCs w:val="24"/>
        </w:rPr>
      </w:pPr>
    </w:p>
    <w:p w14:paraId="0A633AF2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1BD8FCF4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6E6CE877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31F168A" w14:textId="77777777" w:rsidR="008758A3" w:rsidRDefault="008758A3" w:rsidP="00F33D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NO._____</w:t>
      </w:r>
    </w:p>
    <w:p w14:paraId="3AB088F8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3001 STYLED COLLECTOR’S AUTOMATED FUND, PERSONNEL SERVICES</w:t>
      </w:r>
    </w:p>
    <w:p w14:paraId="21836DF5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4A1E1E01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$4,043.42 within 3001 Styled Collector’s Automated Fund as detailed in attachment hereto:</w:t>
      </w:r>
    </w:p>
    <w:p w14:paraId="0071E994" w14:textId="77777777" w:rsidR="008758A3" w:rsidRPr="00F9667D" w:rsidRDefault="008758A3" w:rsidP="00F33D7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From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To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Amount</w:t>
      </w:r>
    </w:p>
    <w:p w14:paraId="2D1A84BF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3001-0104-3003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3001-104-1001 Salary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$3,535.80</w:t>
      </w:r>
    </w:p>
    <w:p w14:paraId="6D634CC8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3001-0104-3003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3001-104-1006 Social Security</w:t>
      </w:r>
      <w:r>
        <w:rPr>
          <w:rFonts w:ascii="Tahoma" w:hAnsi="Tahoma" w:cs="Tahoma"/>
          <w:sz w:val="24"/>
          <w:szCs w:val="24"/>
        </w:rPr>
        <w:tab/>
        <w:t>$ 133.72</w:t>
      </w:r>
    </w:p>
    <w:p w14:paraId="15857F3F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3001-0104-3003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3001-104-1007 Retirement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$361.10</w:t>
      </w:r>
    </w:p>
    <w:p w14:paraId="3D6F4304" w14:textId="77777777" w:rsidR="008758A3" w:rsidRDefault="008758A3" w:rsidP="00F33D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3001-0104-3003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3001-104-1016 Life Insurance</w:t>
      </w:r>
      <w:r>
        <w:rPr>
          <w:rFonts w:ascii="Tahoma" w:hAnsi="Tahoma" w:cs="Tahoma"/>
          <w:sz w:val="24"/>
          <w:szCs w:val="24"/>
        </w:rPr>
        <w:tab/>
        <w:t>$12.80</w:t>
      </w:r>
    </w:p>
    <w:p w14:paraId="706AD3F5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$4,043.42</w:t>
      </w:r>
    </w:p>
    <w:p w14:paraId="4D52403C" w14:textId="77777777" w:rsidR="008758A3" w:rsidRDefault="008758A3" w:rsidP="00CD3F7F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67771CBB" w14:textId="77777777" w:rsidR="008758A3" w:rsidRDefault="008758A3" w:rsidP="00CD3F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5F961117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1B1A936C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65965792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53AA64DD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4AEC508B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66DAD1AA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536F2A86" w14:textId="77777777" w:rsidR="008758A3" w:rsidRDefault="008758A3" w:rsidP="00CD3F7F">
      <w:pPr>
        <w:rPr>
          <w:rFonts w:ascii="Tahoma" w:hAnsi="Tahoma" w:cs="Tahoma"/>
          <w:sz w:val="18"/>
          <w:szCs w:val="24"/>
        </w:rPr>
      </w:pPr>
      <w:r w:rsidRPr="00CD3F7F">
        <w:rPr>
          <w:rFonts w:ascii="Tahoma" w:hAnsi="Tahoma" w:cs="Tahoma"/>
          <w:sz w:val="18"/>
          <w:szCs w:val="24"/>
        </w:rPr>
        <w:t>AN APPROPRIATION ORDINANCE TO PROVIDE A</w:t>
      </w:r>
    </w:p>
    <w:p w14:paraId="6ABF3670" w14:textId="77777777" w:rsidR="008758A3" w:rsidRDefault="008758A3" w:rsidP="00CD3F7F">
      <w:pPr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TRANSFER </w:t>
      </w:r>
      <w:r w:rsidRPr="00CD3F7F">
        <w:rPr>
          <w:rFonts w:ascii="Tahoma" w:hAnsi="Tahoma" w:cs="Tahoma"/>
          <w:sz w:val="18"/>
          <w:szCs w:val="24"/>
        </w:rPr>
        <w:t xml:space="preserve">WITHIN FUND 3001 STYLED COLLECTOR’S </w:t>
      </w:r>
    </w:p>
    <w:p w14:paraId="449845C6" w14:textId="77777777" w:rsidR="008758A3" w:rsidRPr="00CD3F7F" w:rsidRDefault="008758A3" w:rsidP="00CD3F7F">
      <w:pPr>
        <w:rPr>
          <w:rFonts w:ascii="Tahoma" w:hAnsi="Tahoma" w:cs="Tahoma"/>
          <w:sz w:val="18"/>
          <w:szCs w:val="24"/>
        </w:rPr>
      </w:pPr>
      <w:r w:rsidRPr="00CD3F7F">
        <w:rPr>
          <w:rFonts w:ascii="Tahoma" w:hAnsi="Tahoma" w:cs="Tahoma"/>
          <w:sz w:val="18"/>
          <w:szCs w:val="24"/>
        </w:rPr>
        <w:t>AUTOMATED FUND, PERSONNEL SERVICES</w:t>
      </w:r>
    </w:p>
    <w:p w14:paraId="20B983AA" w14:textId="77777777" w:rsidR="008758A3" w:rsidRDefault="008758A3" w:rsidP="00F33D7F">
      <w:pPr>
        <w:rPr>
          <w:rFonts w:ascii="Tahoma" w:hAnsi="Tahoma" w:cs="Tahoma"/>
          <w:b/>
          <w:sz w:val="24"/>
          <w:szCs w:val="24"/>
        </w:rPr>
      </w:pPr>
    </w:p>
    <w:p w14:paraId="07FCD638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09B2E46F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2EF231BE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1C6B2170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54EE903D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5F206A19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7993172C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1AECE7E0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0D883DA4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3EB17812" w14:textId="77777777" w:rsidR="008758A3" w:rsidRDefault="008758A3" w:rsidP="00CD3F7F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proofErr w:type="spellStart"/>
      <w:r>
        <w:rPr>
          <w:rFonts w:ascii="Tahoma" w:eastAsia="Calibri" w:hAnsi="Tahoma" w:cs="Times New Roman"/>
          <w:spacing w:val="4"/>
          <w:sz w:val="24"/>
          <w:szCs w:val="24"/>
        </w:rPr>
        <w:t>DATE</w:t>
      </w:r>
      <w:proofErr w:type="spellEnd"/>
      <w:r>
        <w:rPr>
          <w:rFonts w:ascii="Tahoma" w:eastAsia="Calibri" w:hAnsi="Tahoma" w:cs="Times New Roman"/>
          <w:spacing w:val="4"/>
          <w:sz w:val="24"/>
          <w:szCs w:val="24"/>
        </w:rPr>
        <w:t>__________________________</w:t>
      </w:r>
    </w:p>
    <w:p w14:paraId="39582CEC" w14:textId="77777777" w:rsidR="008758A3" w:rsidRPr="0043370F" w:rsidRDefault="008758A3" w:rsidP="00CD3F7F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Attachments – 1 page</w:t>
      </w:r>
    </w:p>
    <w:p w14:paraId="06C0202C" w14:textId="77777777" w:rsidR="008758A3" w:rsidRPr="00CD3F7F" w:rsidRDefault="008758A3" w:rsidP="00F33D7F">
      <w:pPr>
        <w:rPr>
          <w:rFonts w:ascii="Tahoma" w:hAnsi="Tahoma" w:cs="Tahoma"/>
          <w:sz w:val="24"/>
          <w:szCs w:val="24"/>
        </w:rPr>
      </w:pPr>
    </w:p>
    <w:p w14:paraId="6A6FEBA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State of Arkansas</w:t>
      </w:r>
    </w:p>
    <w:p w14:paraId="62AFBD94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0B08D027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C262588" w14:textId="77777777" w:rsidR="008758A3" w:rsidRDefault="008758A3" w:rsidP="00CF0EC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NO.-_______</w:t>
      </w:r>
    </w:p>
    <w:p w14:paraId="0E7AC98C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PROVIDE A TRANSFER WITHIN FUND 3401 STYLED JUVENILE JUSTICE EDUCATION</w:t>
      </w:r>
    </w:p>
    <w:p w14:paraId="1792AC25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THE QUORUM COURT OF THE COUNTY OF JEFFERSON, STATE OF ARKANSAS</w:t>
      </w:r>
    </w:p>
    <w:p w14:paraId="70E2C854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I. The County Judge is hereby authorized to approve a transfer in the amount of $3.20 from 3401-0418-1009 Styled Health Insurance to 3401-0418-1002 Styled Salaries Part Time</w:t>
      </w:r>
    </w:p>
    <w:p w14:paraId="472C23E5" w14:textId="77777777" w:rsidR="008758A3" w:rsidRDefault="008758A3" w:rsidP="00CF0ECF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Article II. The County Judge is hereby authorized to approve distribution to the appropriation as set forth in Article I.</w:t>
      </w:r>
    </w:p>
    <w:p w14:paraId="0369D8E5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approval.</w:t>
      </w:r>
    </w:p>
    <w:p w14:paraId="0EB26E5C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E40767E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3A0EAD05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0106C5C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7119F390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0BA1DBF8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5B8067EC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81FB6BA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23B1F04A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7C5BFDE0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70278703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37737C0C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46A98DF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8778BE9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4D3F4EDF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10C1AA10" w14:textId="77777777" w:rsidR="008758A3" w:rsidRDefault="008758A3" w:rsidP="00CF0ECF">
      <w:pPr>
        <w:rPr>
          <w:rFonts w:ascii="Tahoma" w:hAnsi="Tahoma" w:cs="Tahoma"/>
          <w:sz w:val="18"/>
          <w:szCs w:val="18"/>
        </w:rPr>
      </w:pPr>
      <w:r w:rsidRPr="00CF0ECF">
        <w:rPr>
          <w:rFonts w:ascii="Tahoma" w:hAnsi="Tahoma" w:cs="Tahoma"/>
          <w:sz w:val="18"/>
          <w:szCs w:val="18"/>
        </w:rPr>
        <w:t xml:space="preserve">AN APPROPRIATION ORDINANCE TO PROVIDE A </w:t>
      </w:r>
    </w:p>
    <w:p w14:paraId="70A5F49D" w14:textId="77777777" w:rsidR="008758A3" w:rsidRDefault="008758A3" w:rsidP="00CF0ECF">
      <w:pPr>
        <w:rPr>
          <w:rFonts w:ascii="Tahoma" w:hAnsi="Tahoma" w:cs="Tahoma"/>
          <w:sz w:val="18"/>
          <w:szCs w:val="18"/>
        </w:rPr>
      </w:pPr>
      <w:r w:rsidRPr="00CF0ECF">
        <w:rPr>
          <w:rFonts w:ascii="Tahoma" w:hAnsi="Tahoma" w:cs="Tahoma"/>
          <w:sz w:val="18"/>
          <w:szCs w:val="18"/>
        </w:rPr>
        <w:t>TRANSFER WITHIN FUND 3401 STYLED JUVENILE</w:t>
      </w:r>
    </w:p>
    <w:p w14:paraId="29A60BD8" w14:textId="77777777" w:rsidR="008758A3" w:rsidRDefault="008758A3" w:rsidP="00CF0ECF">
      <w:pPr>
        <w:rPr>
          <w:rFonts w:ascii="Tahoma" w:hAnsi="Tahoma" w:cs="Tahoma"/>
          <w:sz w:val="18"/>
          <w:szCs w:val="18"/>
        </w:rPr>
      </w:pPr>
      <w:r w:rsidRPr="00CF0ECF">
        <w:rPr>
          <w:rFonts w:ascii="Tahoma" w:hAnsi="Tahoma" w:cs="Tahoma"/>
          <w:sz w:val="18"/>
          <w:szCs w:val="18"/>
        </w:rPr>
        <w:t>JUSTICE EDUCATION</w:t>
      </w:r>
    </w:p>
    <w:p w14:paraId="62212B05" w14:textId="77777777" w:rsidR="008758A3" w:rsidRDefault="008758A3" w:rsidP="00CF0ECF">
      <w:pPr>
        <w:rPr>
          <w:rFonts w:ascii="Tahoma" w:hAnsi="Tahoma" w:cs="Tahoma"/>
          <w:sz w:val="18"/>
          <w:szCs w:val="18"/>
        </w:rPr>
      </w:pPr>
    </w:p>
    <w:p w14:paraId="2D7C3895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BY: ____________________</w:t>
      </w:r>
      <w:r>
        <w:rPr>
          <w:rFonts w:ascii="Tahoma" w:hAnsi="Tahoma" w:cs="Tahoma"/>
          <w:sz w:val="24"/>
          <w:szCs w:val="24"/>
        </w:rPr>
        <w:t>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 xml:space="preserve">         APPROVED BY: ________________</w:t>
      </w:r>
      <w:r>
        <w:rPr>
          <w:rFonts w:ascii="Tahoma" w:hAnsi="Tahoma" w:cs="Tahoma"/>
          <w:sz w:val="24"/>
          <w:szCs w:val="24"/>
        </w:rPr>
        <w:t>____</w:t>
      </w:r>
    </w:p>
    <w:p w14:paraId="119376D6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JIMMY FISHER</w:t>
      </w:r>
      <w:r>
        <w:rPr>
          <w:rFonts w:ascii="Tahoma" w:hAnsi="Tahoma" w:cs="Tahoma"/>
          <w:sz w:val="24"/>
          <w:szCs w:val="24"/>
        </w:rPr>
        <w:t>, Sr.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TERRY WYNNE</w:t>
      </w:r>
    </w:p>
    <w:p w14:paraId="6142A6E3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JUSTICE OF THE PEACE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COUNTY ATTORNEY</w:t>
      </w:r>
    </w:p>
    <w:p w14:paraId="550946AD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5FE9507C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APPROVED: 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ATTEST: _____________________</w:t>
      </w:r>
    </w:p>
    <w:p w14:paraId="14C185A2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GERALD ROBINSON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SHAWNDRA TAGGART</w:t>
      </w:r>
    </w:p>
    <w:p w14:paraId="5F30507F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 JUDGE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 CLERK</w:t>
      </w:r>
    </w:p>
    <w:p w14:paraId="5B8CFE43" w14:textId="77777777" w:rsidR="008758A3" w:rsidRPr="00BF347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JEFFERSON COUNTY, ARKANSAS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JEFFERSON COUNTY, ARKANSAS</w:t>
      </w:r>
    </w:p>
    <w:p w14:paraId="4B034048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 w:rsidRPr="00BF3473">
        <w:rPr>
          <w:rFonts w:ascii="Tahoma" w:hAnsi="Tahoma" w:cs="Tahoma"/>
          <w:sz w:val="24"/>
          <w:szCs w:val="24"/>
        </w:rPr>
        <w:t>DATE______________________</w:t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</w:r>
      <w:r w:rsidRPr="00BF3473">
        <w:rPr>
          <w:rFonts w:ascii="Tahoma" w:hAnsi="Tahoma" w:cs="Tahoma"/>
          <w:sz w:val="24"/>
          <w:szCs w:val="24"/>
        </w:rPr>
        <w:tab/>
        <w:t>DATE______________________</w:t>
      </w:r>
    </w:p>
    <w:p w14:paraId="56C5F23B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Attachment – 1 page</w:t>
      </w:r>
    </w:p>
    <w:p w14:paraId="02EAA6BE" w14:textId="77777777" w:rsidR="008758A3" w:rsidRPr="00E26D7A" w:rsidRDefault="008758A3" w:rsidP="00CF0ECF">
      <w:pPr>
        <w:rPr>
          <w:rFonts w:ascii="Tahoma" w:hAnsi="Tahoma" w:cs="Tahoma"/>
          <w:sz w:val="18"/>
          <w:szCs w:val="24"/>
        </w:rPr>
      </w:pPr>
    </w:p>
    <w:p w14:paraId="7F0B6A50" w14:textId="77777777" w:rsidR="008758A3" w:rsidRPr="00CF0ECF" w:rsidRDefault="008758A3" w:rsidP="00CF0ECF">
      <w:pPr>
        <w:rPr>
          <w:rFonts w:ascii="Tahoma" w:hAnsi="Tahoma" w:cs="Tahoma"/>
          <w:sz w:val="18"/>
          <w:szCs w:val="18"/>
        </w:rPr>
      </w:pPr>
    </w:p>
    <w:p w14:paraId="73FA6E1B" w14:textId="77777777" w:rsidR="008758A3" w:rsidRDefault="008758A3" w:rsidP="00CF0ECF">
      <w:pPr>
        <w:rPr>
          <w:rFonts w:ascii="Tahoma" w:hAnsi="Tahoma" w:cs="Tahoma"/>
          <w:sz w:val="24"/>
          <w:szCs w:val="24"/>
        </w:rPr>
      </w:pPr>
    </w:p>
    <w:p w14:paraId="695EFA11" w14:textId="77777777" w:rsidR="008758A3" w:rsidRPr="00CF0ECF" w:rsidRDefault="008758A3" w:rsidP="00CF0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AB10249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State of Arkansas</w:t>
      </w:r>
    </w:p>
    <w:p w14:paraId="13B16EB5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18F0D479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A13DAB4" w14:textId="77777777" w:rsidR="008758A3" w:rsidRDefault="008758A3" w:rsidP="003D276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APPROPRIATION ORDINANCE NO. 2019-_____</w:t>
      </w:r>
    </w:p>
    <w:p w14:paraId="16BA26CD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ORDINANCE PROVIDING FOR THE LEVY OF COUNTY TAXES, MUNICIPAL TAXES AND SCHOOL TAXES (PURSUANT TO ARKANSAS CODE ANNOTATED 14-14-904(B)(1)(a)(I) AS PROVIDED BY ARKANSAS LAW FOR 2018 TO BE COLLECTED IN 2019, INCLUDING THE LEVY OF SPECIAL IMPROVEMENT DISTRICTS</w:t>
      </w:r>
    </w:p>
    <w:p w14:paraId="7E6F402A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ENACTED BY THE QUORUM COURT OF THE COUNTY OF JEFFERSON, STATE OF ARKANSAS</w:t>
      </w:r>
    </w:p>
    <w:p w14:paraId="0CFD8638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I: Pursuant to Ark. Code Ann. 14-14-904(B)(1)(a)(I), the Quorum Court of Jefferson County, Arkansas, shall levy the County Taxes, Municipal Taxes and School Taxes for the current year.</w:t>
      </w:r>
    </w:p>
    <w:p w14:paraId="7512C8AA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II. That the County Taxes, Municipal Taxes and School Taxes, including Special Improvement Districts (as attached hereto and made a part hereof) are hereby levied for 2019, to be collected in 2020.</w:t>
      </w:r>
    </w:p>
    <w:p w14:paraId="6CA9160B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Article III. That this Appropriation Ordinance shall be in full force and effect from and after its passage and approval</w:t>
      </w:r>
    </w:p>
    <w:p w14:paraId="2DBFA09A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2B81107C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1162250A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7D33A8C0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41DDCFD3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757AB814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7FF4BCB7" w14:textId="77777777" w:rsidR="008758A3" w:rsidRDefault="008758A3" w:rsidP="003D2767">
      <w:pPr>
        <w:rPr>
          <w:rFonts w:ascii="Tahoma" w:hAnsi="Tahoma" w:cs="Tahoma"/>
          <w:sz w:val="24"/>
          <w:szCs w:val="24"/>
        </w:rPr>
      </w:pPr>
    </w:p>
    <w:p w14:paraId="73D85749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AN ORDINANCE PROVIDING FOR THE LEVY</w:t>
      </w:r>
    </w:p>
    <w:p w14:paraId="4D996DFA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OF COUNTY TAXES, MUNICIPAL TAXES AND</w:t>
      </w:r>
    </w:p>
    <w:p w14:paraId="121CDD60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 xml:space="preserve">SCHOOL TAXES (PURSUANT TO ARKANSAS CODE </w:t>
      </w:r>
    </w:p>
    <w:p w14:paraId="78655F46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ANNOTATED 14-14-904(B) (1) (a) (I) AS PROVIDED</w:t>
      </w:r>
    </w:p>
    <w:p w14:paraId="6404F17F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BY ARKANSAS LAW FOR 2018 TO BE COLLECTED</w:t>
      </w:r>
    </w:p>
    <w:p w14:paraId="2CB172B9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IN 2019, INCLUDING THE LEVY OF SPECIAL</w:t>
      </w:r>
    </w:p>
    <w:p w14:paraId="2E8AF807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  <w:r w:rsidRPr="003D2767">
        <w:rPr>
          <w:rFonts w:ascii="Tahoma" w:hAnsi="Tahoma" w:cs="Tahoma"/>
          <w:sz w:val="18"/>
          <w:szCs w:val="24"/>
        </w:rPr>
        <w:t>IMPROVEMENT DISTRICTS</w:t>
      </w:r>
    </w:p>
    <w:p w14:paraId="2459EFB3" w14:textId="77777777" w:rsidR="008758A3" w:rsidRDefault="008758A3" w:rsidP="003D2767">
      <w:pPr>
        <w:rPr>
          <w:rFonts w:ascii="Tahoma" w:hAnsi="Tahoma" w:cs="Tahoma"/>
          <w:sz w:val="18"/>
          <w:szCs w:val="24"/>
        </w:rPr>
      </w:pPr>
    </w:p>
    <w:p w14:paraId="294D609F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18808F40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TED HARDEN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17045BC6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1D418663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75CD3411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5C53618A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05D1E498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603B5F8D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60CD973C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4A2FD208" w14:textId="77777777" w:rsidR="008758A3" w:rsidRDefault="008758A3" w:rsidP="003D2767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DATE__________________________</w:t>
      </w:r>
    </w:p>
    <w:p w14:paraId="767BA66B" w14:textId="77777777" w:rsidR="008758A3" w:rsidRDefault="008758A3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Attachments – 14 pages</w:t>
      </w:r>
    </w:p>
    <w:p w14:paraId="6E72C733" w14:textId="77777777" w:rsidR="008758A3" w:rsidRDefault="008758A3">
      <w:pPr>
        <w:rPr>
          <w:rFonts w:ascii="Tahoma" w:hAnsi="Tahoma" w:cs="Tahoma"/>
          <w:sz w:val="24"/>
          <w:szCs w:val="24"/>
        </w:rPr>
      </w:pPr>
    </w:p>
    <w:p w14:paraId="6936CC5A" w14:textId="00AC562E" w:rsidR="008758A3" w:rsidRPr="008758A3" w:rsidRDefault="008758A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State of Arkansas</w:t>
      </w:r>
    </w:p>
    <w:p w14:paraId="764A82A4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County of Jefferson</w:t>
      </w:r>
    </w:p>
    <w:p w14:paraId="2382C7A3" w14:textId="77777777" w:rsidR="008758A3" w:rsidRDefault="008758A3">
      <w:pPr>
        <w:rPr>
          <w:rFonts w:ascii="Tahoma" w:hAnsi="Tahoma" w:cs="Tahoma"/>
        </w:rPr>
      </w:pPr>
      <w:r>
        <w:rPr>
          <w:rFonts w:ascii="Tahoma" w:hAnsi="Tahoma" w:cs="Tahoma"/>
        </w:rPr>
        <w:t>Quorum Court</w:t>
      </w:r>
    </w:p>
    <w:p w14:paraId="6B318E01" w14:textId="77777777" w:rsidR="008758A3" w:rsidRDefault="008758A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RESOLTION OF THE QUORUM COURT OF JEFFERSON COUNTY, ARKANSAS APPROVING AN APPOINTMENT OF ONE (1) MEMBER TO THE ECONOMIC DEVELOPMENT CORPORATION BOARD</w:t>
      </w:r>
    </w:p>
    <w:p w14:paraId="6721BBBD" w14:textId="77777777" w:rsidR="008758A3" w:rsidRDefault="008758A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WHEREAS, the term of (1) member James “Jitters” Morgan, of the Economic Development Corporation Board has expired hereby creating vacancies on said board.</w:t>
      </w:r>
    </w:p>
    <w:p w14:paraId="142C39C6" w14:textId="77777777" w:rsidR="008758A3" w:rsidRDefault="008758A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BE IT RESOLVED BY THE QUORUM COURT OF THE COUNTY OF JEFFERSON, STATE OF ARKANSAS.</w:t>
      </w:r>
    </w:p>
    <w:p w14:paraId="7FB11AEC" w14:textId="77777777" w:rsidR="008758A3" w:rsidRDefault="008758A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Article I. That the appointment of Harold Pointer to the Economic Development Corporation Board for a period of four (4) years beginning December 1, 2019 and ending November 30, 2023 is hereby approved</w:t>
      </w:r>
    </w:p>
    <w:p w14:paraId="4862C034" w14:textId="77777777" w:rsidR="008758A3" w:rsidRDefault="008758A3" w:rsidP="00D2516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Article II. That this Resolution shall be in full force and effect from and after its passage and approval.</w:t>
      </w:r>
    </w:p>
    <w:p w14:paraId="0F745719" w14:textId="77777777" w:rsidR="008758A3" w:rsidRDefault="008758A3">
      <w:pPr>
        <w:rPr>
          <w:rFonts w:ascii="Tahoma" w:hAnsi="Tahoma" w:cs="Tahoma"/>
          <w:sz w:val="24"/>
        </w:rPr>
      </w:pPr>
    </w:p>
    <w:p w14:paraId="6CED79F7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06F5ED67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7B1C1684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7D3E0324" w14:textId="23A13933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BY: _______________________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 xml:space="preserve">         APPROVED BY: _________________</w:t>
      </w:r>
    </w:p>
    <w:p w14:paraId="4F0B6A99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MELANIE DUMAS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TERRY WYNNE</w:t>
      </w:r>
    </w:p>
    <w:p w14:paraId="0405466E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JUSTICE OF THE PEACE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COUNTY ATTORNEY</w:t>
      </w:r>
    </w:p>
    <w:p w14:paraId="596B8B14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0DC3630C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</w:p>
    <w:p w14:paraId="1BBB829A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APPROVED: 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ATTEST: _______________________</w:t>
      </w:r>
    </w:p>
    <w:p w14:paraId="038E0D1D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GERALD ROBINSON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SHAWNDRA TAGGART</w:t>
      </w:r>
    </w:p>
    <w:p w14:paraId="7B99C9BA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 JUDGE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 CLERK</w:t>
      </w:r>
    </w:p>
    <w:p w14:paraId="55DCED9D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JEFFERSON COUNTY, ARKANSAS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JEFFERSON COUNTY, ARKANSAS</w:t>
      </w:r>
    </w:p>
    <w:p w14:paraId="1794826B" w14:textId="77777777" w:rsidR="008758A3" w:rsidRDefault="008758A3" w:rsidP="00D25164">
      <w:pPr>
        <w:rPr>
          <w:rFonts w:ascii="Tahoma" w:eastAsia="Calibri" w:hAnsi="Tahoma" w:cs="Times New Roman"/>
          <w:spacing w:val="4"/>
          <w:sz w:val="24"/>
          <w:szCs w:val="24"/>
        </w:rPr>
      </w:pPr>
      <w:r>
        <w:rPr>
          <w:rFonts w:ascii="Tahoma" w:eastAsia="Calibri" w:hAnsi="Tahoma" w:cs="Times New Roman"/>
          <w:spacing w:val="4"/>
          <w:sz w:val="24"/>
          <w:szCs w:val="24"/>
        </w:rPr>
        <w:t>DATE______________________</w:t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</w:r>
      <w:r>
        <w:rPr>
          <w:rFonts w:ascii="Tahoma" w:eastAsia="Calibri" w:hAnsi="Tahoma" w:cs="Times New Roman"/>
          <w:spacing w:val="4"/>
          <w:sz w:val="24"/>
          <w:szCs w:val="24"/>
        </w:rPr>
        <w:tab/>
        <w:t>DATE__________________________</w:t>
      </w:r>
    </w:p>
    <w:p w14:paraId="375C094E" w14:textId="77777777" w:rsidR="008758A3" w:rsidRDefault="008758A3">
      <w:pPr>
        <w:rPr>
          <w:rFonts w:ascii="Tahoma" w:hAnsi="Tahoma" w:cs="Tahoma"/>
          <w:sz w:val="24"/>
        </w:rPr>
      </w:pPr>
    </w:p>
    <w:p w14:paraId="60DDC548" w14:textId="77777777" w:rsidR="008758A3" w:rsidRDefault="008758A3">
      <w:pPr>
        <w:rPr>
          <w:rFonts w:ascii="Tahoma" w:hAnsi="Tahoma" w:cs="Tahoma"/>
          <w:sz w:val="24"/>
        </w:rPr>
      </w:pPr>
    </w:p>
    <w:p w14:paraId="70D13D65" w14:textId="77777777" w:rsidR="008758A3" w:rsidRPr="004C2182" w:rsidRDefault="008758A3" w:rsidP="005E0D14">
      <w:pPr>
        <w:ind w:left="360"/>
        <w:contextualSpacing/>
        <w:rPr>
          <w:rFonts w:cstheme="minorHAnsi"/>
          <w:sz w:val="24"/>
          <w:szCs w:val="24"/>
        </w:rPr>
      </w:pPr>
    </w:p>
    <w:p w14:paraId="1B3D44DB" w14:textId="77777777" w:rsidR="00C63040" w:rsidRPr="004C2182" w:rsidRDefault="00C63040" w:rsidP="00C63040">
      <w:pPr>
        <w:pStyle w:val="ListParagraph"/>
        <w:ind w:left="1080"/>
        <w:rPr>
          <w:rFonts w:cstheme="minorHAnsi"/>
          <w:sz w:val="24"/>
          <w:szCs w:val="24"/>
        </w:rPr>
      </w:pPr>
    </w:p>
    <w:p w14:paraId="4A31F636" w14:textId="77777777" w:rsidR="00C63040" w:rsidRPr="004C2182" w:rsidRDefault="00C63040" w:rsidP="00C63040">
      <w:pPr>
        <w:pStyle w:val="BodyText"/>
        <w:tabs>
          <w:tab w:val="left" w:pos="1591"/>
        </w:tabs>
        <w:spacing w:line="267" w:lineRule="auto"/>
        <w:ind w:left="2160" w:right="385" w:firstLine="0"/>
        <w:rPr>
          <w:rFonts w:asciiTheme="minorHAnsi" w:hAnsiTheme="minorHAnsi" w:cstheme="minorHAnsi"/>
          <w:sz w:val="24"/>
          <w:szCs w:val="24"/>
        </w:rPr>
      </w:pPr>
    </w:p>
    <w:p w14:paraId="648AAACC" w14:textId="77777777" w:rsidR="00603DB8" w:rsidRPr="004C2182" w:rsidRDefault="00603DB8">
      <w:pPr>
        <w:rPr>
          <w:rFonts w:eastAsia="Times New Roman" w:cstheme="minorHAnsi"/>
          <w:sz w:val="24"/>
          <w:szCs w:val="24"/>
        </w:rPr>
      </w:pPr>
    </w:p>
    <w:sectPr w:rsidR="00603DB8" w:rsidRPr="004C2182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3B21" w14:textId="77777777" w:rsidR="002F11FE" w:rsidRDefault="002F11FE">
      <w:r>
        <w:separator/>
      </w:r>
    </w:p>
  </w:endnote>
  <w:endnote w:type="continuationSeparator" w:id="0">
    <w:p w14:paraId="72F0DA67" w14:textId="77777777" w:rsidR="002F11FE" w:rsidRDefault="002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4E43429A" w:rsidR="00E71295" w:rsidRDefault="00E71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15EAA" w14:textId="77777777" w:rsidR="002F11FE" w:rsidRDefault="002F11FE">
      <w:r>
        <w:separator/>
      </w:r>
    </w:p>
  </w:footnote>
  <w:footnote w:type="continuationSeparator" w:id="0">
    <w:p w14:paraId="195B3B0A" w14:textId="77777777" w:rsidR="002F11FE" w:rsidRDefault="002F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3012"/>
    <w:multiLevelType w:val="hybridMultilevel"/>
    <w:tmpl w:val="E82C90B2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13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0"/>
  </w:num>
  <w:num w:numId="15">
    <w:abstractNumId w:val="18"/>
  </w:num>
  <w:num w:numId="16">
    <w:abstractNumId w:val="6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B8"/>
    <w:rsid w:val="00000B6A"/>
    <w:rsid w:val="000351A2"/>
    <w:rsid w:val="000507FF"/>
    <w:rsid w:val="000D53CC"/>
    <w:rsid w:val="000E6489"/>
    <w:rsid w:val="00105620"/>
    <w:rsid w:val="00106DAA"/>
    <w:rsid w:val="00113C12"/>
    <w:rsid w:val="00127241"/>
    <w:rsid w:val="00135E3F"/>
    <w:rsid w:val="00141C2E"/>
    <w:rsid w:val="00157DE0"/>
    <w:rsid w:val="0016169E"/>
    <w:rsid w:val="00165ABA"/>
    <w:rsid w:val="001D4833"/>
    <w:rsid w:val="00236293"/>
    <w:rsid w:val="00241490"/>
    <w:rsid w:val="00244D5C"/>
    <w:rsid w:val="002F11FE"/>
    <w:rsid w:val="00320957"/>
    <w:rsid w:val="003220F2"/>
    <w:rsid w:val="00372DB6"/>
    <w:rsid w:val="00394EE4"/>
    <w:rsid w:val="00394F2A"/>
    <w:rsid w:val="003D16A2"/>
    <w:rsid w:val="003F604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156E9"/>
    <w:rsid w:val="005301DB"/>
    <w:rsid w:val="00594061"/>
    <w:rsid w:val="005C4FCB"/>
    <w:rsid w:val="005D17E9"/>
    <w:rsid w:val="005D5E12"/>
    <w:rsid w:val="005E0D14"/>
    <w:rsid w:val="005F48CD"/>
    <w:rsid w:val="00603DB8"/>
    <w:rsid w:val="00606758"/>
    <w:rsid w:val="006314F8"/>
    <w:rsid w:val="0064385B"/>
    <w:rsid w:val="00690C63"/>
    <w:rsid w:val="006962A1"/>
    <w:rsid w:val="00696DA9"/>
    <w:rsid w:val="006A3C7C"/>
    <w:rsid w:val="006A7C3C"/>
    <w:rsid w:val="006B5847"/>
    <w:rsid w:val="006F37F7"/>
    <w:rsid w:val="0073140D"/>
    <w:rsid w:val="007514B5"/>
    <w:rsid w:val="00752AC9"/>
    <w:rsid w:val="00763886"/>
    <w:rsid w:val="007846BA"/>
    <w:rsid w:val="007D38D1"/>
    <w:rsid w:val="007F73E0"/>
    <w:rsid w:val="00803FC3"/>
    <w:rsid w:val="0081293E"/>
    <w:rsid w:val="0084150C"/>
    <w:rsid w:val="00867806"/>
    <w:rsid w:val="008758A3"/>
    <w:rsid w:val="0087606C"/>
    <w:rsid w:val="008C68C4"/>
    <w:rsid w:val="00907F6A"/>
    <w:rsid w:val="00922CFC"/>
    <w:rsid w:val="00950A1F"/>
    <w:rsid w:val="009759FA"/>
    <w:rsid w:val="009C1B90"/>
    <w:rsid w:val="00A113A8"/>
    <w:rsid w:val="00A91941"/>
    <w:rsid w:val="00B02FF3"/>
    <w:rsid w:val="00B04141"/>
    <w:rsid w:val="00B1101B"/>
    <w:rsid w:val="00B166AC"/>
    <w:rsid w:val="00B32C83"/>
    <w:rsid w:val="00B34292"/>
    <w:rsid w:val="00B63AC5"/>
    <w:rsid w:val="00B66F99"/>
    <w:rsid w:val="00B7560B"/>
    <w:rsid w:val="00BA30AF"/>
    <w:rsid w:val="00C3437B"/>
    <w:rsid w:val="00C448F8"/>
    <w:rsid w:val="00C45596"/>
    <w:rsid w:val="00C5403D"/>
    <w:rsid w:val="00C63040"/>
    <w:rsid w:val="00C921F0"/>
    <w:rsid w:val="00CE12E5"/>
    <w:rsid w:val="00D04B83"/>
    <w:rsid w:val="00D20505"/>
    <w:rsid w:val="00D41E83"/>
    <w:rsid w:val="00D91304"/>
    <w:rsid w:val="00DB22DE"/>
    <w:rsid w:val="00DB50F5"/>
    <w:rsid w:val="00DC4405"/>
    <w:rsid w:val="00DD12EC"/>
    <w:rsid w:val="00E4343F"/>
    <w:rsid w:val="00E71295"/>
    <w:rsid w:val="00E90C64"/>
    <w:rsid w:val="00EA6A0D"/>
    <w:rsid w:val="00EB206F"/>
    <w:rsid w:val="00ED3676"/>
    <w:rsid w:val="00F0092C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E07D-6907-4694-A2EC-88B02F0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Handley</dc:creator>
  <cp:lastModifiedBy>hankwilkins@jeffersoncountyar.gov</cp:lastModifiedBy>
  <cp:revision>2</cp:revision>
  <cp:lastPrinted>2019-10-21T22:36:00Z</cp:lastPrinted>
  <dcterms:created xsi:type="dcterms:W3CDTF">2020-02-06T21:53:00Z</dcterms:created>
  <dcterms:modified xsi:type="dcterms:W3CDTF">2020-02-06T21:53:00Z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